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FD" w:rsidRPr="00123DFD" w:rsidRDefault="00123DFD" w:rsidP="00123DFD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 w:rsidRPr="00123DFD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A6F55" w:rsidRDefault="00E35FD0" w:rsidP="00123DFD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23DFD" w:rsidRPr="00123DFD">
        <w:rPr>
          <w:b/>
          <w:sz w:val="28"/>
          <w:szCs w:val="28"/>
        </w:rPr>
        <w:t>средняя школа № 8 города Ярцева Смоленской области</w:t>
      </w:r>
    </w:p>
    <w:p w:rsidR="00CB1C1D" w:rsidRDefault="00CB1C1D" w:rsidP="00123DFD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B1C1D" w:rsidRDefault="00CB1C1D" w:rsidP="00123DFD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</w:p>
    <w:p w:rsidR="00CB1C1D" w:rsidRDefault="00CB1C1D" w:rsidP="00123DFD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</w:p>
    <w:p w:rsidR="00CB1C1D" w:rsidRDefault="00CB1C1D" w:rsidP="00123DFD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</w:p>
    <w:p w:rsidR="00AC51C7" w:rsidRDefault="00CB1C1D" w:rsidP="00123DFD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23DFD">
        <w:rPr>
          <w:b/>
          <w:sz w:val="28"/>
          <w:szCs w:val="28"/>
        </w:rPr>
        <w:t xml:space="preserve">Классный час   « </w:t>
      </w:r>
      <w:r w:rsidR="00AC51C7" w:rsidRPr="00AC51C7">
        <w:rPr>
          <w:b/>
          <w:sz w:val="28"/>
          <w:szCs w:val="28"/>
        </w:rPr>
        <w:t xml:space="preserve"> Я</w:t>
      </w:r>
      <w:r w:rsidR="00AC51C7" w:rsidRPr="007A6F55">
        <w:rPr>
          <w:b/>
          <w:sz w:val="28"/>
          <w:szCs w:val="28"/>
        </w:rPr>
        <w:t xml:space="preserve"> -</w:t>
      </w:r>
      <w:r w:rsidR="00AC51C7" w:rsidRPr="00AC51C7">
        <w:rPr>
          <w:b/>
          <w:sz w:val="28"/>
          <w:szCs w:val="28"/>
        </w:rPr>
        <w:t xml:space="preserve"> НЕПОВТОРИМЫЙ ЧЕЛОВЕК</w:t>
      </w:r>
      <w:r w:rsidR="00123DFD">
        <w:rPr>
          <w:b/>
          <w:sz w:val="28"/>
          <w:szCs w:val="28"/>
        </w:rPr>
        <w:t>»</w:t>
      </w:r>
    </w:p>
    <w:p w:rsidR="00123DFD" w:rsidRDefault="00123DFD" w:rsidP="00123DFD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4 класс</w:t>
      </w:r>
    </w:p>
    <w:p w:rsidR="00CB1C1D" w:rsidRDefault="00CB1C1D" w:rsidP="00E35FD0">
      <w:pPr>
        <w:pStyle w:val="a3"/>
        <w:shd w:val="clear" w:color="auto" w:fill="FFFFFF"/>
        <w:spacing w:line="276" w:lineRule="auto"/>
        <w:rPr>
          <w:sz w:val="28"/>
          <w:szCs w:val="28"/>
        </w:rPr>
      </w:pPr>
    </w:p>
    <w:p w:rsidR="00CB1C1D" w:rsidRDefault="00CB1C1D" w:rsidP="00E35FD0">
      <w:pPr>
        <w:pStyle w:val="a3"/>
        <w:shd w:val="clear" w:color="auto" w:fill="FFFFFF"/>
        <w:spacing w:line="276" w:lineRule="auto"/>
        <w:rPr>
          <w:sz w:val="28"/>
          <w:szCs w:val="28"/>
        </w:rPr>
      </w:pPr>
    </w:p>
    <w:p w:rsidR="00CB1C1D" w:rsidRDefault="00123DFD" w:rsidP="00AC51C7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B1C1D">
        <w:rPr>
          <w:sz w:val="28"/>
          <w:szCs w:val="28"/>
        </w:rPr>
        <w:t xml:space="preserve">                           </w:t>
      </w:r>
    </w:p>
    <w:p w:rsidR="00CB1C1D" w:rsidRDefault="00CB1C1D" w:rsidP="00AC51C7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CB1C1D" w:rsidRDefault="00CB1C1D" w:rsidP="00AC51C7">
      <w:pPr>
        <w:pStyle w:val="a3"/>
        <w:shd w:val="clear" w:color="auto" w:fill="FFFFFF"/>
        <w:spacing w:line="276" w:lineRule="auto"/>
        <w:rPr>
          <w:sz w:val="28"/>
          <w:szCs w:val="28"/>
        </w:rPr>
      </w:pPr>
    </w:p>
    <w:p w:rsidR="00123DFD" w:rsidRPr="00CB1C1D" w:rsidRDefault="00CB1C1D" w:rsidP="00AC51C7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23DFD">
        <w:rPr>
          <w:sz w:val="28"/>
          <w:szCs w:val="28"/>
        </w:rPr>
        <w:t xml:space="preserve">  </w:t>
      </w:r>
      <w:r w:rsidR="00E35FD0" w:rsidRPr="00CB1C1D">
        <w:rPr>
          <w:b/>
          <w:sz w:val="28"/>
          <w:szCs w:val="28"/>
        </w:rPr>
        <w:t>Автор</w:t>
      </w:r>
      <w:proofErr w:type="gramStart"/>
      <w:r w:rsidR="00E35FD0" w:rsidRPr="00CB1C1D">
        <w:rPr>
          <w:b/>
          <w:sz w:val="28"/>
          <w:szCs w:val="28"/>
        </w:rPr>
        <w:t xml:space="preserve"> :</w:t>
      </w:r>
      <w:proofErr w:type="gramEnd"/>
      <w:r w:rsidR="00E35FD0" w:rsidRPr="00CB1C1D">
        <w:rPr>
          <w:b/>
          <w:sz w:val="28"/>
          <w:szCs w:val="28"/>
        </w:rPr>
        <w:t xml:space="preserve"> учитель начальных классов</w:t>
      </w:r>
    </w:p>
    <w:p w:rsidR="00E35FD0" w:rsidRPr="00CB1C1D" w:rsidRDefault="00E35FD0" w:rsidP="00AC51C7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 w:rsidRPr="00CB1C1D">
        <w:rPr>
          <w:b/>
          <w:sz w:val="28"/>
          <w:szCs w:val="28"/>
        </w:rPr>
        <w:t xml:space="preserve">                                                               </w:t>
      </w:r>
      <w:proofErr w:type="spellStart"/>
      <w:r w:rsidRPr="00CB1C1D">
        <w:rPr>
          <w:b/>
          <w:sz w:val="28"/>
          <w:szCs w:val="28"/>
        </w:rPr>
        <w:t>Дадаян</w:t>
      </w:r>
      <w:proofErr w:type="spellEnd"/>
      <w:r w:rsidRPr="00CB1C1D">
        <w:rPr>
          <w:b/>
          <w:sz w:val="28"/>
          <w:szCs w:val="28"/>
        </w:rPr>
        <w:t xml:space="preserve"> Алла </w:t>
      </w:r>
      <w:proofErr w:type="spellStart"/>
      <w:r w:rsidRPr="00CB1C1D">
        <w:rPr>
          <w:b/>
          <w:sz w:val="28"/>
          <w:szCs w:val="28"/>
        </w:rPr>
        <w:t>Суреновна</w:t>
      </w:r>
      <w:proofErr w:type="spellEnd"/>
      <w:r w:rsidRPr="00CB1C1D">
        <w:rPr>
          <w:b/>
          <w:sz w:val="28"/>
          <w:szCs w:val="28"/>
        </w:rPr>
        <w:t xml:space="preserve">   </w:t>
      </w:r>
    </w:p>
    <w:p w:rsidR="00CB1C1D" w:rsidRDefault="00CB1C1D" w:rsidP="00AC51C7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CB1C1D" w:rsidRDefault="00CB1C1D" w:rsidP="00AC51C7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</w:p>
    <w:p w:rsidR="00CB1C1D" w:rsidRDefault="00CB1C1D" w:rsidP="00AC51C7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CB1C1D" w:rsidRDefault="00CB1C1D" w:rsidP="00AC51C7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</w:p>
    <w:p w:rsidR="00CB1C1D" w:rsidRDefault="00CB1C1D" w:rsidP="00AC51C7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</w:p>
    <w:p w:rsidR="00CB1C1D" w:rsidRDefault="00CB1C1D" w:rsidP="00AC51C7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CB1C1D" w:rsidRDefault="00CB1C1D" w:rsidP="00CB1C1D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2020 год</w:t>
      </w:r>
    </w:p>
    <w:p w:rsidR="00CB1C1D" w:rsidRPr="00CB1C1D" w:rsidRDefault="00CB1C1D" w:rsidP="00CB1C1D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Цель:  формировать  п</w:t>
      </w:r>
      <w:r w:rsidRPr="00AC51C7">
        <w:rPr>
          <w:sz w:val="28"/>
          <w:szCs w:val="28"/>
        </w:rPr>
        <w:t>оложительное отношение к себе - важное условие полноценного развития личности;</w:t>
      </w:r>
      <w:r>
        <w:rPr>
          <w:sz w:val="28"/>
          <w:szCs w:val="28"/>
        </w:rPr>
        <w:t xml:space="preserve">  довести до сведения обучающихся, что н</w:t>
      </w:r>
      <w:r w:rsidRPr="00AC51C7">
        <w:rPr>
          <w:sz w:val="28"/>
          <w:szCs w:val="28"/>
        </w:rPr>
        <w:t>еповторимость, уникальность каждого человека - ценность для класса, в будущем - для всей страны;</w:t>
      </w:r>
      <w:r w:rsidRPr="00123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стараться </w:t>
      </w:r>
      <w:r w:rsidRPr="00AC51C7">
        <w:rPr>
          <w:sz w:val="28"/>
          <w:szCs w:val="28"/>
        </w:rPr>
        <w:t>быть рядом с теми</w:t>
      </w:r>
      <w:r>
        <w:rPr>
          <w:sz w:val="28"/>
          <w:szCs w:val="28"/>
        </w:rPr>
        <w:t>, кто занимается интересными дел</w:t>
      </w:r>
      <w:r w:rsidRPr="00AC51C7">
        <w:rPr>
          <w:sz w:val="28"/>
          <w:szCs w:val="28"/>
        </w:rPr>
        <w:t>ами, полезными для здоровья, и самому делать так, чтобы не остаться одиноким</w:t>
      </w:r>
      <w:proofErr w:type="gramEnd"/>
    </w:p>
    <w:p w:rsidR="00CB1C1D" w:rsidRDefault="00CB1C1D" w:rsidP="00CB1C1D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AC51C7">
        <w:rPr>
          <w:sz w:val="28"/>
          <w:szCs w:val="28"/>
        </w:rPr>
        <w:t>Об</w:t>
      </w:r>
      <w:r>
        <w:rPr>
          <w:sz w:val="28"/>
          <w:szCs w:val="28"/>
        </w:rPr>
        <w:t xml:space="preserve">орудование: </w:t>
      </w:r>
      <w:r w:rsidRPr="00AC51C7">
        <w:rPr>
          <w:sz w:val="28"/>
          <w:szCs w:val="28"/>
        </w:rPr>
        <w:t xml:space="preserve">ростомер, весы, сведения из книги рекордов </w:t>
      </w:r>
      <w:r>
        <w:rPr>
          <w:sz w:val="28"/>
          <w:szCs w:val="28"/>
        </w:rPr>
        <w:t>Гиннеса, портрет</w:t>
      </w:r>
      <w:r w:rsidRPr="00AC51C7">
        <w:rPr>
          <w:sz w:val="28"/>
          <w:szCs w:val="28"/>
        </w:rPr>
        <w:t xml:space="preserve"> Ю. Гагарин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C51C7" w:rsidRPr="00E35FD0" w:rsidRDefault="00CB1C1D" w:rsidP="00AC51C7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E35FD0">
        <w:rPr>
          <w:b/>
          <w:sz w:val="28"/>
          <w:szCs w:val="28"/>
        </w:rPr>
        <w:t>I.  Ход мероприятия</w:t>
      </w:r>
    </w:p>
    <w:p w:rsidR="00AC51C7" w:rsidRPr="00AC51C7" w:rsidRDefault="00E35FD0" w:rsidP="00835E73">
      <w:pPr>
        <w:pStyle w:val="a3"/>
        <w:shd w:val="clear" w:color="auto" w:fill="FFFFFF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Тема нашего  классного часа</w:t>
      </w:r>
      <w:r w:rsidR="00AC51C7" w:rsidRPr="00AC51C7">
        <w:rPr>
          <w:sz w:val="28"/>
          <w:szCs w:val="28"/>
        </w:rPr>
        <w:t>: «Я - неповторимый человек»</w:t>
      </w:r>
      <w:r w:rsidR="00AC51C7" w:rsidRPr="00AC51C7">
        <w:rPr>
          <w:sz w:val="28"/>
          <w:szCs w:val="28"/>
        </w:rPr>
        <w:br/>
      </w:r>
      <w:r w:rsidR="00835E73">
        <w:rPr>
          <w:sz w:val="28"/>
          <w:szCs w:val="28"/>
        </w:rPr>
        <w:t xml:space="preserve">          </w:t>
      </w:r>
      <w:r w:rsidR="00AC51C7" w:rsidRPr="00AC51C7">
        <w:rPr>
          <w:sz w:val="28"/>
          <w:szCs w:val="28"/>
        </w:rPr>
        <w:t xml:space="preserve">- Посмотрите на своих соседей по парте. Чем они отличаются от вас? </w:t>
      </w:r>
      <w:r w:rsidR="00AC51C7" w:rsidRPr="00AC51C7">
        <w:rPr>
          <w:i/>
          <w:sz w:val="28"/>
          <w:szCs w:val="28"/>
        </w:rPr>
        <w:t>(Перечисляются внешние отличия: форма лица, цвет глаз, волос.</w:t>
      </w:r>
      <w:proofErr w:type="gramStart"/>
      <w:r w:rsidR="00AC51C7" w:rsidRPr="00AC51C7">
        <w:rPr>
          <w:i/>
          <w:sz w:val="28"/>
          <w:szCs w:val="28"/>
        </w:rPr>
        <w:t xml:space="preserve"> )</w:t>
      </w:r>
      <w:proofErr w:type="gramEnd"/>
    </w:p>
    <w:p w:rsidR="00AC51C7" w:rsidRPr="00AC51C7" w:rsidRDefault="00835E73" w:rsidP="00AC51C7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51C7" w:rsidRPr="00AC51C7">
        <w:rPr>
          <w:sz w:val="28"/>
          <w:szCs w:val="28"/>
        </w:rPr>
        <w:t>- Значит, у каждого человека есть отличительные признаки, данные ему от рождения. Это врожденные признаки. К врожденным</w:t>
      </w:r>
      <w:r w:rsidR="00AC51C7">
        <w:rPr>
          <w:sz w:val="28"/>
          <w:szCs w:val="28"/>
        </w:rPr>
        <w:t xml:space="preserve"> </w:t>
      </w:r>
      <w:r w:rsidR="00AC51C7" w:rsidRPr="00AC51C7">
        <w:rPr>
          <w:sz w:val="28"/>
          <w:szCs w:val="28"/>
        </w:rPr>
        <w:t>признакам относится не только внешность, но и некоторые склонности человека. Известна история о двух близнецах, которых в раннем детстве отдали на воспитание в разные семьи. Через 40 лет им удалось встретиться. И оказалось, что у них очень много общего: слушают этническую музыку, очень нравятся собачки породы болонка, жен звали Джейн, детей назвали одинаково. Можем ли мы сказать, что у братьев или сестер всегда будут одинаковые интересы и привычки? В природе одинаковые объекты встречаются крайне редко.</w:t>
      </w:r>
    </w:p>
    <w:p w:rsidR="00AC51C7" w:rsidRPr="00AC51C7" w:rsidRDefault="00AC51C7" w:rsidP="00835E73">
      <w:pPr>
        <w:pStyle w:val="a3"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AC51C7">
        <w:rPr>
          <w:sz w:val="28"/>
          <w:szCs w:val="28"/>
        </w:rPr>
        <w:t>-Характеры у близнецов оказались разные: один был спокойным, застенчивым, любил побыть в одиночестве, в другой - всегда устраивал веселые шумн</w:t>
      </w:r>
      <w:r w:rsidR="00E35FD0">
        <w:rPr>
          <w:sz w:val="28"/>
          <w:szCs w:val="28"/>
        </w:rPr>
        <w:t xml:space="preserve">ые игры. </w:t>
      </w:r>
      <w:r w:rsidRPr="00AC51C7">
        <w:rPr>
          <w:sz w:val="28"/>
          <w:szCs w:val="28"/>
        </w:rPr>
        <w:t xml:space="preserve">От чего будут зависеть наши интересы, склонности, </w:t>
      </w:r>
      <w:r w:rsidR="00E35FD0">
        <w:rPr>
          <w:sz w:val="28"/>
          <w:szCs w:val="28"/>
        </w:rPr>
        <w:t>воз</w:t>
      </w:r>
      <w:r w:rsidRPr="00AC51C7">
        <w:rPr>
          <w:sz w:val="28"/>
          <w:szCs w:val="28"/>
        </w:rPr>
        <w:t>можности? </w:t>
      </w:r>
    </w:p>
    <w:p w:rsidR="00AC51C7" w:rsidRPr="00CB1C1D" w:rsidRDefault="00835E73" w:rsidP="00AC51C7">
      <w:pPr>
        <w:pStyle w:val="a3"/>
        <w:shd w:val="clear" w:color="auto" w:fill="FFFFFF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AC51C7" w:rsidRPr="00AC51C7">
        <w:rPr>
          <w:sz w:val="28"/>
          <w:szCs w:val="28"/>
        </w:rPr>
        <w:t>- От воспитания, обучения, игр, развития. </w:t>
      </w:r>
      <w:r w:rsidR="00AC51C7" w:rsidRPr="00AC51C7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AC51C7" w:rsidRPr="00AC51C7">
        <w:rPr>
          <w:sz w:val="28"/>
          <w:szCs w:val="28"/>
        </w:rPr>
        <w:t>- Некоторые считают, что каким человек вырастет, каким он будет в жизни, зависит от знака Зодиака, под которым он родился. Как вы считаете?</w:t>
      </w:r>
      <w:r w:rsidR="00AC51C7" w:rsidRPr="00AC51C7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AC51C7" w:rsidRPr="00AC51C7">
        <w:rPr>
          <w:sz w:val="28"/>
          <w:szCs w:val="28"/>
        </w:rPr>
        <w:t xml:space="preserve">- Значит, кроме </w:t>
      </w:r>
      <w:r w:rsidR="00AC51C7" w:rsidRPr="00CB1C1D">
        <w:rPr>
          <w:sz w:val="28"/>
          <w:szCs w:val="28"/>
          <w:u w:val="single"/>
        </w:rPr>
        <w:t>врожденны</w:t>
      </w:r>
      <w:r w:rsidR="00E35FD0" w:rsidRPr="00CB1C1D">
        <w:rPr>
          <w:sz w:val="28"/>
          <w:szCs w:val="28"/>
          <w:u w:val="single"/>
        </w:rPr>
        <w:t xml:space="preserve">х </w:t>
      </w:r>
      <w:r w:rsidR="00E35FD0">
        <w:rPr>
          <w:sz w:val="28"/>
          <w:szCs w:val="28"/>
        </w:rPr>
        <w:t xml:space="preserve">признаков есть еще и </w:t>
      </w:r>
      <w:proofErr w:type="gramStart"/>
      <w:r w:rsidR="00E35FD0" w:rsidRPr="00CB1C1D">
        <w:rPr>
          <w:sz w:val="28"/>
          <w:szCs w:val="28"/>
          <w:u w:val="single"/>
        </w:rPr>
        <w:t>приобретё</w:t>
      </w:r>
      <w:r w:rsidR="00AC51C7" w:rsidRPr="00CB1C1D">
        <w:rPr>
          <w:sz w:val="28"/>
          <w:szCs w:val="28"/>
          <w:u w:val="single"/>
        </w:rPr>
        <w:t>нные</w:t>
      </w:r>
      <w:proofErr w:type="gramEnd"/>
      <w:r w:rsidR="00AC51C7" w:rsidRPr="00CB1C1D">
        <w:rPr>
          <w:sz w:val="28"/>
          <w:szCs w:val="28"/>
          <w:u w:val="single"/>
        </w:rPr>
        <w:t>.</w:t>
      </w:r>
    </w:p>
    <w:p w:rsidR="00CB1C1D" w:rsidRDefault="00E35FD0" w:rsidP="00CB1C1D">
      <w:pPr>
        <w:pStyle w:val="a3"/>
        <w:shd w:val="clear" w:color="auto" w:fill="FFFFFF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AC51C7" w:rsidRPr="00AC51C7">
        <w:rPr>
          <w:sz w:val="28"/>
          <w:szCs w:val="28"/>
        </w:rPr>
        <w:t>ет ни одного человека, который был бы полностью похож на другого. Даже близнецы имеют множество различий. Каждый человек неповторим.</w:t>
      </w:r>
    </w:p>
    <w:p w:rsidR="00AC51C7" w:rsidRPr="00AC51C7" w:rsidRDefault="00AC51C7" w:rsidP="00CB1C1D">
      <w:pPr>
        <w:pStyle w:val="a3"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AC51C7">
        <w:rPr>
          <w:sz w:val="28"/>
          <w:szCs w:val="28"/>
        </w:rPr>
        <w:lastRenderedPageBreak/>
        <w:t>- Неповторимость - это сочетание его способностей, внешности и черт характера.</w:t>
      </w:r>
    </w:p>
    <w:p w:rsidR="00AC51C7" w:rsidRPr="00835E73" w:rsidRDefault="00AC51C7" w:rsidP="00AC51C7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 w:rsidRPr="00835E73">
        <w:rPr>
          <w:b/>
          <w:sz w:val="28"/>
          <w:szCs w:val="28"/>
        </w:rPr>
        <w:t>II. Практическая работа.</w:t>
      </w:r>
    </w:p>
    <w:p w:rsidR="00AC51C7" w:rsidRDefault="00AC51C7" w:rsidP="00835E73">
      <w:pPr>
        <w:pStyle w:val="a3"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AC51C7">
        <w:rPr>
          <w:sz w:val="28"/>
          <w:szCs w:val="28"/>
        </w:rPr>
        <w:t>- Мы с вами уже выделяли признаки, по которым отличаемся от других: цвет волос, глаз, форма лица. Давайте рассмотрим еще и другие.</w:t>
      </w:r>
    </w:p>
    <w:p w:rsidR="00AC51C7" w:rsidRPr="007A6F55" w:rsidRDefault="00CB1C1D" w:rsidP="00AC51C7">
      <w:pPr>
        <w:pStyle w:val="a3"/>
        <w:shd w:val="clear" w:color="auto" w:fill="FFFFFF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AC51C7" w:rsidRPr="00835E73">
        <w:rPr>
          <w:i/>
          <w:sz w:val="28"/>
          <w:szCs w:val="28"/>
        </w:rPr>
        <w:t xml:space="preserve">Построить </w:t>
      </w:r>
      <w:r w:rsidR="007A6F55">
        <w:rPr>
          <w:i/>
          <w:sz w:val="28"/>
          <w:szCs w:val="28"/>
        </w:rPr>
        <w:t>детей</w:t>
      </w:r>
      <w:r w:rsidR="00AC51C7" w:rsidRPr="00835E73">
        <w:rPr>
          <w:i/>
          <w:sz w:val="28"/>
          <w:szCs w:val="28"/>
        </w:rPr>
        <w:t xml:space="preserve"> по росту. Измерение роста.</w:t>
      </w:r>
    </w:p>
    <w:p w:rsidR="007A6F55" w:rsidRPr="007A6F55" w:rsidRDefault="007A6F55" w:rsidP="00AC51C7">
      <w:pPr>
        <w:pStyle w:val="a3"/>
        <w:shd w:val="clear" w:color="auto" w:fill="FFFFFF"/>
        <w:spacing w:line="276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940425" cy="4629785"/>
            <wp:effectExtent l="19050" t="0" r="3175" b="0"/>
            <wp:docPr id="2" name="Рисунок 1" descr="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1C7" w:rsidRPr="00AC51C7" w:rsidRDefault="00AC51C7" w:rsidP="00835E73">
      <w:pPr>
        <w:pStyle w:val="a3"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AC51C7">
        <w:rPr>
          <w:sz w:val="28"/>
          <w:szCs w:val="28"/>
        </w:rPr>
        <w:t>- Кому в жизни повезет больше: тем, кто вырастет высоким или будет маленького роста?</w:t>
      </w:r>
    </w:p>
    <w:p w:rsidR="00AC51C7" w:rsidRPr="00AC51C7" w:rsidRDefault="00AC51C7" w:rsidP="00835E73">
      <w:pPr>
        <w:pStyle w:val="a3"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AC51C7">
        <w:rPr>
          <w:sz w:val="28"/>
          <w:szCs w:val="28"/>
        </w:rPr>
        <w:t>-Имеет ли значение рост человека? Например, Юрий Гагарин был небольшого роста. Но стал первым космонавтом. Почему?</w:t>
      </w:r>
    </w:p>
    <w:p w:rsidR="00CB1C1D" w:rsidRDefault="00AC51C7" w:rsidP="00CB1C1D">
      <w:pPr>
        <w:pStyle w:val="a3"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AC51C7">
        <w:rPr>
          <w:sz w:val="28"/>
          <w:szCs w:val="28"/>
        </w:rPr>
        <w:t>- Человек может развить в себе важные качества в результате систематических занятий. Например, занятия сп</w:t>
      </w:r>
      <w:r w:rsidR="00CB1C1D">
        <w:rPr>
          <w:sz w:val="28"/>
          <w:szCs w:val="28"/>
        </w:rPr>
        <w:t xml:space="preserve">ортом развивают ловкость и силу. </w:t>
      </w:r>
    </w:p>
    <w:p w:rsidR="00AC51C7" w:rsidRPr="00CB1C1D" w:rsidRDefault="00AC51C7" w:rsidP="00CB1C1D">
      <w:pPr>
        <w:pStyle w:val="a3"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835E73">
        <w:rPr>
          <w:i/>
          <w:sz w:val="28"/>
          <w:szCs w:val="28"/>
        </w:rPr>
        <w:lastRenderedPageBreak/>
        <w:t xml:space="preserve">Построить девочек по цвету волос: от </w:t>
      </w:r>
      <w:proofErr w:type="gramStart"/>
      <w:r w:rsidRPr="00835E73">
        <w:rPr>
          <w:i/>
          <w:sz w:val="28"/>
          <w:szCs w:val="28"/>
        </w:rPr>
        <w:t>светлого</w:t>
      </w:r>
      <w:proofErr w:type="gramEnd"/>
      <w:r w:rsidRPr="00835E73">
        <w:rPr>
          <w:i/>
          <w:sz w:val="28"/>
          <w:szCs w:val="28"/>
        </w:rPr>
        <w:t xml:space="preserve"> до темного.</w:t>
      </w:r>
    </w:p>
    <w:p w:rsidR="00E35FD0" w:rsidRDefault="00AC51C7" w:rsidP="00E35FD0">
      <w:pPr>
        <w:pStyle w:val="a3"/>
        <w:shd w:val="clear" w:color="auto" w:fill="FFFFFF"/>
        <w:spacing w:line="276" w:lineRule="auto"/>
        <w:ind w:left="708"/>
        <w:rPr>
          <w:sz w:val="28"/>
          <w:szCs w:val="28"/>
        </w:rPr>
      </w:pPr>
      <w:r w:rsidRPr="00AC51C7">
        <w:rPr>
          <w:sz w:val="28"/>
          <w:szCs w:val="28"/>
        </w:rPr>
        <w:t>- Кто из них будет л</w:t>
      </w:r>
      <w:r w:rsidR="00E35FD0">
        <w:rPr>
          <w:sz w:val="28"/>
          <w:szCs w:val="28"/>
        </w:rPr>
        <w:t>учше всех учиться в институте</w:t>
      </w:r>
      <w:r w:rsidRPr="00AC51C7">
        <w:rPr>
          <w:sz w:val="28"/>
          <w:szCs w:val="28"/>
        </w:rPr>
        <w:t>?</w:t>
      </w:r>
      <w:r w:rsidRPr="00AC51C7">
        <w:rPr>
          <w:sz w:val="28"/>
          <w:szCs w:val="28"/>
        </w:rPr>
        <w:br/>
        <w:t>-</w:t>
      </w:r>
      <w:r w:rsidR="00E35FD0">
        <w:rPr>
          <w:sz w:val="28"/>
          <w:szCs w:val="28"/>
        </w:rPr>
        <w:t xml:space="preserve"> </w:t>
      </w:r>
      <w:r w:rsidRPr="00AC51C7">
        <w:rPr>
          <w:sz w:val="28"/>
          <w:szCs w:val="28"/>
        </w:rPr>
        <w:t>Цвет волос не влияет на умственные способности человека.</w:t>
      </w:r>
    </w:p>
    <w:p w:rsidR="007A6F55" w:rsidRPr="00E35FD0" w:rsidRDefault="00CB1C1D" w:rsidP="00E35FD0">
      <w:pPr>
        <w:pStyle w:val="a3"/>
        <w:shd w:val="clear" w:color="auto" w:fill="FFFFFF"/>
        <w:spacing w:line="276" w:lineRule="auto"/>
        <w:ind w:left="708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AC51C7" w:rsidRPr="00835E73">
        <w:rPr>
          <w:i/>
          <w:sz w:val="28"/>
          <w:szCs w:val="28"/>
        </w:rPr>
        <w:t>Измерение массы.</w:t>
      </w:r>
    </w:p>
    <w:p w:rsidR="007A6F55" w:rsidRPr="00835E73" w:rsidRDefault="007A6F55" w:rsidP="00AC51C7">
      <w:pPr>
        <w:pStyle w:val="a3"/>
        <w:shd w:val="clear" w:color="auto" w:fill="FFFFFF"/>
        <w:spacing w:line="276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2876347" cy="4407528"/>
            <wp:effectExtent l="19050" t="0" r="203" b="0"/>
            <wp:docPr id="3" name="Рисунок 2" descr="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pn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76009" cy="44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5D6">
        <w:rPr>
          <w:i/>
          <w:noProof/>
          <w:sz w:val="28"/>
          <w:szCs w:val="28"/>
        </w:rPr>
        <w:drawing>
          <wp:inline distT="0" distB="0" distL="0" distR="0">
            <wp:extent cx="3000375" cy="4410075"/>
            <wp:effectExtent l="19050" t="0" r="9525" b="0"/>
            <wp:docPr id="4" name="Рисунок 3" descr="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3.png"/>
                    <pic:cNvPicPr/>
                  </pic:nvPicPr>
                  <pic:blipFill>
                    <a:blip r:embed="rId8" cstate="email"/>
                    <a:srcRect l="-318" t="3340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1C7" w:rsidRPr="00AC51C7" w:rsidRDefault="00AC51C7" w:rsidP="00835E73">
      <w:pPr>
        <w:pStyle w:val="a3"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AC51C7">
        <w:rPr>
          <w:sz w:val="28"/>
          <w:szCs w:val="28"/>
        </w:rPr>
        <w:t>- Вы сейчас уже заметили, что во многом мы отличаемся друг от друга. </w:t>
      </w:r>
    </w:p>
    <w:p w:rsidR="00AC51C7" w:rsidRPr="00AC51C7" w:rsidRDefault="00E35FD0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="00AC51C7" w:rsidRPr="00AC5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Снятие отпечатков пальцев и ладоней. </w:t>
      </w:r>
    </w:p>
    <w:p w:rsidR="00AC51C7" w:rsidRP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C7" w:rsidRPr="00AC51C7" w:rsidRDefault="00E35FD0" w:rsidP="00835E7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выполним еще одно задание и сравним рисунок линий на ладонях. </w:t>
      </w:r>
    </w:p>
    <w:p w:rsidR="00AC51C7" w:rsidRPr="00AC51C7" w:rsidRDefault="00AC51C7" w:rsidP="00835E7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людей двух абсолютно</w:t>
      </w:r>
      <w:r w:rsidR="0016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одинаковых 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узоров на пальцах и ладонях не бывает. Это говорит об уникальности каждого человека. Уникальность человека - это ценность. Люди должны быть внимательны и заботливы по отношению друг к другу, а также заботиться о себе. Как это понимать - заботиться о себе? </w:t>
      </w:r>
    </w:p>
    <w:p w:rsidR="00AC51C7" w:rsidRPr="00AC51C7" w:rsidRDefault="00AC51C7" w:rsidP="00CB1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каждом человеке есть какой-то талант, дар, данный ему природой, и человек его должен развивать. Если в классе столько удивительно 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талантливых, уникальных людей, значит</w:t>
      </w:r>
      <w:r w:rsidR="00164D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хорошо для класса в целом. Благодаря своей неповторимости каждый ученик дополняет класс. А представьте в масштабах страны. Сколько пользы принесет человек для страны, если будет развивать то ценное, уникальное, что дано ему природой. </w:t>
      </w:r>
    </w:p>
    <w:p w:rsidR="00AC51C7" w:rsidRP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C7" w:rsidRP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BF65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Сообщение о книге рекордов Гиннесса. </w:t>
      </w:r>
    </w:p>
    <w:p w:rsidR="00AC51C7" w:rsidRP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C7" w:rsidRDefault="00AC51C7" w:rsidP="00164D5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самых уникальных и интересных людях пишут в энциклопедиях. Существует книга рекордов, куда попадают самые уникальные и забавные люди. Они специально развивают в себе какие-то способности, чтобы попасть в эту книгу. «Книга рекордов Гиннесса» - ежегодный сборник мировых рекордов, как достижений человека, так и экстремальных величин в природе. Впервые </w:t>
      </w:r>
      <w:proofErr w:type="gramStart"/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опубликована</w:t>
      </w:r>
      <w:proofErr w:type="gramEnd"/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1955 году по заказу ирландской пивоваренной компании «Гиннесс». На нынешний момент издается более чем в 100 странах мира, на более чем 23 языках. В 2005 году вышло юбилейное, 50-е, издание данного сборника. В переводе на русский язык «Книга рекордов Гиннесса» была впервые издана в России в 1989 году. </w:t>
      </w:r>
    </w:p>
    <w:p w:rsidR="00164D5B" w:rsidRPr="00AC51C7" w:rsidRDefault="00164D5B" w:rsidP="00164D5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C7" w:rsidRPr="00AC51C7" w:rsidRDefault="00AC51C7" w:rsidP="00835E7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D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«Руки и ноги». «Самые длинные ногти». «</w:t>
      </w:r>
      <w:proofErr w:type="spellStart"/>
      <w:r w:rsidRPr="00164D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Шридхар</w:t>
      </w:r>
      <w:proofErr w:type="spellEnd"/>
      <w:r w:rsidRPr="00164D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64D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</w:t>
      </w:r>
      <w:r w:rsidR="00164D5B" w:rsidRPr="00164D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иллал</w:t>
      </w:r>
      <w:proofErr w:type="spellEnd"/>
      <w:r w:rsidR="00164D5B" w:rsidRPr="00164D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». </w:t>
      </w:r>
      <w:r w:rsidR="0016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«Измерение пяти 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ногтей левой руки </w:t>
      </w:r>
      <w:proofErr w:type="spellStart"/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Шридхара</w:t>
      </w:r>
      <w:proofErr w:type="spellEnd"/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Чиллал</w:t>
      </w:r>
      <w:r w:rsidR="00164D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16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Индии 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показало, что их общая длина равна 6,12 м. При этом на ноготь большого пальца приходилось 1,40 м, ноготь указательного -1,09, среднего 1,17, безымянного - 1,28, мизинца </w:t>
      </w:r>
      <w:r w:rsidR="0016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- 1,22 м. </w:t>
      </w:r>
    </w:p>
    <w:p w:rsidR="00AC51C7" w:rsidRP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5B" w:rsidRDefault="00164D5B" w:rsidP="00835E7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AC51C7" w:rsidRPr="00164D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«Размеры». «Гиганты».</w:t>
      </w:r>
    </w:p>
    <w:p w:rsidR="00AC51C7" w:rsidRPr="00AC51C7" w:rsidRDefault="00AC51C7" w:rsidP="00835E7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«Самая вы</w:t>
      </w:r>
      <w:r w:rsidR="0016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сокая из ныне живущих женщин»- Сэнди Аллен 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США -2,32 м. Аномалия роста началась в младенчестве, и к 10 годам он достиг 1,91 м, а к 16</w:t>
      </w:r>
      <w:r w:rsidR="0016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годам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- 2,16 м. Сейчас она весит 209,5 кг и носит 50-й размер обуви. </w:t>
      </w:r>
    </w:p>
    <w:p w:rsidR="00AC51C7" w:rsidRP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D5B" w:rsidRDefault="00AC51C7" w:rsidP="00835E7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64D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«Карлики». «Самые маленькие». </w:t>
      </w:r>
    </w:p>
    <w:p w:rsidR="00AC51C7" w:rsidRPr="00AC51C7" w:rsidRDefault="00A4762A" w:rsidP="00835E7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маленьким взрослым, о котором имеются объективные свидетельства, является </w:t>
      </w:r>
      <w:proofErr w:type="spellStart"/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</w:t>
      </w:r>
      <w:proofErr w:type="spellEnd"/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Мохам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 (р. 1957) из  Индии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обследования, проведенного 19 июля 1990 г. в больнице</w:t>
      </w:r>
      <w:proofErr w:type="gramStart"/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рост составляет 57 см при весе 17 кг». </w:t>
      </w:r>
    </w:p>
    <w:p w:rsidR="00AC51C7" w:rsidRP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C7" w:rsidRPr="00AC51C7" w:rsidRDefault="00A4762A" w:rsidP="00A476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AC51C7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AC51C7" w:rsidRP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C7" w:rsidRPr="00AC51C7" w:rsidRDefault="00AC51C7" w:rsidP="00A476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наш - физкультминутка,</w:t>
      </w:r>
    </w:p>
    <w:p w:rsidR="00E42B26" w:rsidRDefault="00AC51C7" w:rsidP="00A476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 свои места.</w:t>
      </w:r>
    </w:p>
    <w:p w:rsidR="00AC51C7" w:rsidRPr="00AC51C7" w:rsidRDefault="00AC51C7" w:rsidP="00A476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 - присели, два - привстали,</w:t>
      </w:r>
    </w:p>
    <w:p w:rsidR="00A4762A" w:rsidRDefault="00AC51C7" w:rsidP="00A476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кверху все подняли.</w:t>
      </w:r>
    </w:p>
    <w:p w:rsidR="00AC51C7" w:rsidRPr="00AC51C7" w:rsidRDefault="00AC51C7" w:rsidP="00A476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встали, сели, встали,</w:t>
      </w:r>
    </w:p>
    <w:p w:rsidR="00AC51C7" w:rsidRPr="00AC51C7" w:rsidRDefault="00AC51C7" w:rsidP="00A476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Ванькой-Встанькой словно стали.</w:t>
      </w:r>
    </w:p>
    <w:p w:rsidR="00AC51C7" w:rsidRPr="00AC51C7" w:rsidRDefault="00AC51C7" w:rsidP="00A476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пустились вскачь,</w:t>
      </w:r>
    </w:p>
    <w:p w:rsidR="00AC51C7" w:rsidRDefault="00AC51C7" w:rsidP="00A476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мой упругий мяч.</w:t>
      </w:r>
    </w:p>
    <w:p w:rsidR="00AC51C7" w:rsidRPr="00AC51C7" w:rsidRDefault="00A4762A" w:rsidP="00A476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AC51C7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</w:p>
    <w:p w:rsidR="00AC51C7" w:rsidRP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Подчеркни или отметь крестиком тот фактор, от которого, по-твоему, больше всего зависит твое здоровье: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окружающая среда;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медицина и врачи;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твой образ жизни;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твоя наследственность. </w:t>
      </w:r>
    </w:p>
    <w:p w:rsidR="00AC51C7" w:rsidRP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Какую пищу ты используешь в своем питании?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Только растительную пищу;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только животную пищу;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смешанную растительно-животную пищу. </w:t>
      </w:r>
    </w:p>
    <w:p w:rsidR="00AC51C7" w:rsidRP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Отметь правильный ответ: пища должна быть разнообразной, потому что ...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... не должна надоедать;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... должна выглядеть привлекательной;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в) ... должна содержать все необходимые для жизни человеческого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51C7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организма вещества. </w:t>
      </w:r>
    </w:p>
    <w:p w:rsidR="00AC51C7" w:rsidRP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 по сезону следующие виды спорта: хоккей, футбол, лыжи, фигурное катание, теннис, гребля, велосипедные гонки: </w:t>
      </w:r>
      <w:proofErr w:type="gramEnd"/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зимние;</w:t>
      </w:r>
    </w:p>
    <w:p w:rsid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летние. </w:t>
      </w:r>
    </w:p>
    <w:p w:rsidR="00AC51C7" w:rsidRP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Отметь те причины, из-за которых, </w:t>
      </w:r>
      <w:proofErr w:type="gramStart"/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по-твоему</w:t>
      </w:r>
      <w:proofErr w:type="gramEnd"/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‚ может развиться неправильная осанка: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школьная мебель, не соответствующая росту;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плохое освещение;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слабые мышцы спины; </w:t>
      </w:r>
    </w:p>
    <w:p w:rsidR="00A4762A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нежелание делать утреннюю зарядку. </w:t>
      </w:r>
    </w:p>
    <w:p w:rsid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 свои </w:t>
      </w:r>
      <w:r w:rsidR="00835E73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A476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твоем присутствии случилась одна из перечисленных травм: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35E73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ушиб;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растяжение; 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возможный перелом кости;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сильное кровотечение из раны;</w:t>
      </w:r>
    </w:p>
    <w:p w:rsidR="00A4762A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835E73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 (ссадина).</w:t>
      </w:r>
    </w:p>
    <w:p w:rsidR="00AC51C7" w:rsidRP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Действия: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обработать йодом или другим дезинфицирующим раствором;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наложить жгут;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зафиксировать конечность;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приложить холод;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наложить фиксирующую повязку. </w:t>
      </w:r>
    </w:p>
    <w:p w:rsidR="00AC51C7" w:rsidRP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 7. Вычеркни лишние по смыслу слова: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поколение;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соседи;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родители;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семья;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д) друзья; </w:t>
      </w:r>
    </w:p>
    <w:p w:rsidR="00BF65D6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с) дети.</w:t>
      </w:r>
    </w:p>
    <w:p w:rsid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Отметь правильные утверждения. Для нормального роста и развития маленькому ребенку необходимо: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правильное и достаточное питание;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разговаривать с ним и петь ему колыбельные песни;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читать ему детективы;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смотреть вместе с ним телевизор; </w:t>
      </w:r>
    </w:p>
    <w:p w:rsid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яркие игрушки. </w:t>
      </w:r>
    </w:p>
    <w:p w:rsidR="00835E73" w:rsidRPr="00AC51C7" w:rsidRDefault="00835E73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Отметь действия человека, которые помогают ему сохранить и укрепить резервы организма: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соблюдение личной гигиены;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ежедневное употребление лимонада или пепси-колы;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соблюдение чистоты в доме, в школе, на улице;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 занятия физкультурой и спортом;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курение сигарет; </w:t>
      </w:r>
    </w:p>
    <w:p w:rsidR="00A4762A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C51C7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е) рациональное питание; </w:t>
      </w:r>
    </w:p>
    <w:p w:rsidR="00AC51C7" w:rsidRPr="00A4762A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ссоры с друзьями и ро</w:t>
      </w:r>
      <w:r w:rsidR="00AC51C7"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дителями;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з) общие игры в футбол, хоккей с товарищами; </w:t>
      </w:r>
    </w:p>
    <w:p w:rsidR="00AC51C7" w:rsidRPr="00AC51C7" w:rsidRDefault="00A4762A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C51C7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и) общие праздники, походы, спортивные соревнования. </w:t>
      </w:r>
    </w:p>
    <w:p w:rsidR="00AC51C7" w:rsidRPr="00AC51C7" w:rsidRDefault="00AC51C7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C7" w:rsidRPr="00AC51C7" w:rsidRDefault="00BF65D6" w:rsidP="00AC51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AC51C7" w:rsidRPr="00AC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Итог занятия. </w:t>
      </w:r>
    </w:p>
    <w:p w:rsidR="00AC51C7" w:rsidRPr="00AC51C7" w:rsidRDefault="00AC51C7" w:rsidP="00A476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выводы вы сегодня сделаете для себя?  </w:t>
      </w:r>
    </w:p>
    <w:p w:rsidR="00AC51C7" w:rsidRPr="00AC51C7" w:rsidRDefault="00AC51C7" w:rsidP="00CB1C1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Оцените занятие. В конце каждого занятия мы будем его оценивать по полезности для вас на шкале от 0 до 10.</w:t>
      </w:r>
      <w:r w:rsidR="0030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узнали много полезного и интересного для себя, найдите отметку на шкале. </w:t>
      </w:r>
    </w:p>
    <w:p w:rsidR="00AC51C7" w:rsidRPr="00AC51C7" w:rsidRDefault="00AC51C7" w:rsidP="00BF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F65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AC51C7" w:rsidRPr="00AC51C7" w:rsidRDefault="00AC51C7" w:rsidP="00BF65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B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   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B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B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="00B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B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   </w:t>
      </w:r>
      <w:r w:rsidRPr="00AC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AC51C7" w:rsidRPr="00CB1C1D" w:rsidRDefault="00AC51C7" w:rsidP="00AC51C7">
      <w:pPr>
        <w:rPr>
          <w:rFonts w:ascii="Times New Roman" w:hAnsi="Times New Roman" w:cs="Times New Roman"/>
          <w:sz w:val="28"/>
          <w:szCs w:val="28"/>
        </w:rPr>
      </w:pPr>
    </w:p>
    <w:sectPr w:rsidR="00AC51C7" w:rsidRPr="00CB1C1D" w:rsidSect="0003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5096"/>
    <w:multiLevelType w:val="hybridMultilevel"/>
    <w:tmpl w:val="E7F42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07083"/>
    <w:multiLevelType w:val="hybridMultilevel"/>
    <w:tmpl w:val="BB94A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1C7"/>
    <w:rsid w:val="00031E89"/>
    <w:rsid w:val="00123DFD"/>
    <w:rsid w:val="00164D5B"/>
    <w:rsid w:val="00307AF9"/>
    <w:rsid w:val="00316C96"/>
    <w:rsid w:val="004740AC"/>
    <w:rsid w:val="007A6F55"/>
    <w:rsid w:val="00814600"/>
    <w:rsid w:val="00835E73"/>
    <w:rsid w:val="00977C4F"/>
    <w:rsid w:val="00A4762A"/>
    <w:rsid w:val="00AC51C7"/>
    <w:rsid w:val="00BF65D6"/>
    <w:rsid w:val="00CB1C1D"/>
    <w:rsid w:val="00D76D4E"/>
    <w:rsid w:val="00E35FD0"/>
    <w:rsid w:val="00E42B26"/>
    <w:rsid w:val="00F7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Alex27</dc:creator>
  <cp:lastModifiedBy>Алла</cp:lastModifiedBy>
  <cp:revision>4</cp:revision>
  <cp:lastPrinted>2020-02-02T21:29:00Z</cp:lastPrinted>
  <dcterms:created xsi:type="dcterms:W3CDTF">2020-02-02T22:24:00Z</dcterms:created>
  <dcterms:modified xsi:type="dcterms:W3CDTF">2020-02-09T15:53:00Z</dcterms:modified>
</cp:coreProperties>
</file>