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19" w:rsidRDefault="009B6519" w:rsidP="009B6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889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9B6519" w:rsidRDefault="009B6519" w:rsidP="009B6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889">
        <w:rPr>
          <w:rFonts w:ascii="Times New Roman" w:hAnsi="Times New Roman" w:cs="Times New Roman"/>
          <w:sz w:val="28"/>
          <w:szCs w:val="28"/>
        </w:rPr>
        <w:t>«Средняя школа №6 Г.О.СНЕЖНОЕ»</w:t>
      </w:r>
    </w:p>
    <w:p w:rsidR="00FB0CFC" w:rsidRDefault="00FB0CFC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CFC" w:rsidRDefault="00FB0CFC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CFC" w:rsidRDefault="00FB0CFC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CFC" w:rsidRDefault="00FB0CFC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CFC" w:rsidRPr="00E74C12" w:rsidRDefault="009B6519" w:rsidP="00E74C12">
      <w:pPr>
        <w:jc w:val="center"/>
        <w:rPr>
          <w:rFonts w:ascii="Times New Roman" w:hAnsi="Times New Roman" w:cs="Times New Roman"/>
          <w:sz w:val="36"/>
          <w:szCs w:val="36"/>
        </w:rPr>
      </w:pPr>
      <w:r w:rsidRPr="009B6519">
        <w:rPr>
          <w:rFonts w:ascii="Times New Roman" w:hAnsi="Times New Roman" w:cs="Times New Roman"/>
          <w:sz w:val="36"/>
          <w:szCs w:val="36"/>
        </w:rPr>
        <w:t>Проектная работа</w:t>
      </w:r>
    </w:p>
    <w:p w:rsidR="00FB0CFC" w:rsidRDefault="00FB0CFC" w:rsidP="00E74C12">
      <w:pPr>
        <w:rPr>
          <w:rFonts w:ascii="Times New Roman" w:hAnsi="Times New Roman" w:cs="Times New Roman"/>
          <w:b/>
          <w:sz w:val="40"/>
          <w:szCs w:val="40"/>
        </w:rPr>
      </w:pPr>
    </w:p>
    <w:p w:rsidR="00FB0CFC" w:rsidRPr="003B0652" w:rsidRDefault="009B6519" w:rsidP="00FB0C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r w:rsidR="00AC7F94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B0CFC" w:rsidRPr="003B0652">
        <w:rPr>
          <w:rFonts w:ascii="Times New Roman" w:hAnsi="Times New Roman" w:cs="Times New Roman"/>
          <w:b/>
          <w:sz w:val="40"/>
          <w:szCs w:val="40"/>
        </w:rPr>
        <w:t>«ЗАСТЫВШИЕ МГНОВЕНИЯ»</w:t>
      </w:r>
    </w:p>
    <w:p w:rsidR="00FB0CFC" w:rsidRDefault="00FB0CFC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CFC" w:rsidRDefault="00FB0CFC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CFC" w:rsidRDefault="00FB0CFC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F94" w:rsidRDefault="009B6519" w:rsidP="00AC7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7F94">
        <w:rPr>
          <w:rFonts w:ascii="Times New Roman" w:hAnsi="Times New Roman" w:cs="Times New Roman"/>
          <w:sz w:val="28"/>
          <w:szCs w:val="28"/>
        </w:rPr>
        <w:t xml:space="preserve">                                 Выполнила ученица 4-Б класса</w:t>
      </w:r>
    </w:p>
    <w:p w:rsidR="00FB0CFC" w:rsidRDefault="009B6519" w:rsidP="00AC7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7F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                             </w:t>
      </w:r>
    </w:p>
    <w:p w:rsidR="00FB0CFC" w:rsidRDefault="00FB0CFC" w:rsidP="009B65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CFC" w:rsidRDefault="009B6519" w:rsidP="009B65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B0CF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проекта</w:t>
      </w:r>
    </w:p>
    <w:p w:rsidR="00FB0CFC" w:rsidRDefault="009B6519" w:rsidP="009B65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CFC">
        <w:rPr>
          <w:rFonts w:ascii="Times New Roman" w:hAnsi="Times New Roman" w:cs="Times New Roman"/>
          <w:sz w:val="28"/>
          <w:szCs w:val="28"/>
        </w:rPr>
        <w:t>Пущинская Елена Владимировна,</w:t>
      </w:r>
    </w:p>
    <w:p w:rsidR="00FB0CFC" w:rsidRDefault="009B6519" w:rsidP="009B65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B0CF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B0CFC" w:rsidRDefault="00FB0CFC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DE7" w:rsidRDefault="00523DE7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C12" w:rsidRDefault="00E74C12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C12" w:rsidRDefault="00E74C12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C12" w:rsidRDefault="00E74C12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C12" w:rsidRDefault="00E74C12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C12" w:rsidRDefault="00E74C12" w:rsidP="00FB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D7E" w:rsidRDefault="00C70D7E" w:rsidP="00FB0C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0CFC" w:rsidRDefault="00FB0CFC" w:rsidP="00FB0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Снежное</w:t>
      </w:r>
    </w:p>
    <w:p w:rsidR="00523DE7" w:rsidRPr="00523DE7" w:rsidRDefault="009B6519" w:rsidP="00523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B0C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0CFC" w:rsidRPr="004E7B79" w:rsidRDefault="00FB0CFC" w:rsidP="00EA332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2A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FB0CFC" w:rsidRPr="00212A86" w:rsidRDefault="00FB0CFC" w:rsidP="00EA332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B0CFC" w:rsidRDefault="00FB0CFC" w:rsidP="00EA332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…………………………………………………………………...</w:t>
      </w:r>
      <w:r w:rsid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CFC" w:rsidRPr="00E554AF" w:rsidRDefault="00FB0CFC" w:rsidP="00EA3321">
      <w:pPr>
        <w:pStyle w:val="a3"/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 w:rsidR="00E5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«Снежнянского </w:t>
      </w:r>
      <w:r w:rsidRPr="004822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554A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боевой славы</w:t>
      </w:r>
      <w:proofErr w:type="gramStart"/>
      <w:r w:rsidR="00E5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82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8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документов </w:t>
      </w:r>
      <w:r w:rsidRPr="00E554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фотографий о событиях Великой Отечественной войны, связанных с освобождением города Снежное</w:t>
      </w:r>
      <w:r w:rsidR="00E554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</w:t>
      </w:r>
      <w:r w:rsidR="00A706B6" w:rsidRPr="00E554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B0CFC" w:rsidRDefault="00FB0CFC" w:rsidP="00EA3321">
      <w:pPr>
        <w:pStyle w:val="a3"/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описание истории создания памятников «Советским воинам — освободителям Донбасса» и «Братская могила советских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воинов»…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</w:t>
      </w:r>
      <w:r w:rsid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</w:p>
    <w:p w:rsidR="00245B38" w:rsidRDefault="00245B38" w:rsidP="00EA3321">
      <w:pPr>
        <w:pStyle w:val="a3"/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с жителями посёлка…………………………………………...</w:t>
      </w:r>
      <w:r w:rsid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B0CFC" w:rsidRDefault="00FB0CFC" w:rsidP="00EA3321">
      <w:pPr>
        <w:pStyle w:val="a3"/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памятников, фотосъёмка и анализ архитектурных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 w:rsid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B0CFC" w:rsidRDefault="00FB0CFC" w:rsidP="00EA3321">
      <w:pPr>
        <w:pStyle w:val="a3"/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отовка презентации……………………………………………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B0CFC" w:rsidRPr="009C02FA" w:rsidRDefault="00FB0CFC" w:rsidP="00EA3321">
      <w:pPr>
        <w:pStyle w:val="a3"/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 и выводы о значимости памятников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B0CFC" w:rsidRPr="009C02FA" w:rsidRDefault="00FB0CFC" w:rsidP="00EA3321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  <w:r w:rsid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proofErr w:type="gramStart"/>
      <w:r w:rsid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B0CFC" w:rsidRDefault="00FB0CFC" w:rsidP="00EA3321">
      <w:pPr>
        <w:numPr>
          <w:ilvl w:val="0"/>
          <w:numId w:val="2"/>
        </w:numPr>
        <w:spacing w:before="100" w:beforeAutospacing="1" w:after="100" w:afterAutospacing="1" w:line="276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………………………………………………………………………10</w:t>
      </w:r>
    </w:p>
    <w:p w:rsidR="00FB0CFC" w:rsidRDefault="00FB0CFC" w:rsidP="00EA3321">
      <w:pPr>
        <w:numPr>
          <w:ilvl w:val="0"/>
          <w:numId w:val="2"/>
        </w:numPr>
        <w:spacing w:before="100" w:beforeAutospacing="1" w:after="100" w:afterAutospacing="1" w:line="276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</w:t>
      </w:r>
      <w:r w:rsidR="00E554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 ………………………………………………………………………11</w:t>
      </w:r>
    </w:p>
    <w:p w:rsidR="00FB0CFC" w:rsidRPr="004E7B79" w:rsidRDefault="00FB0CFC" w:rsidP="00EA3321">
      <w:pPr>
        <w:numPr>
          <w:ilvl w:val="0"/>
          <w:numId w:val="2"/>
        </w:numPr>
        <w:spacing w:before="100" w:beforeAutospacing="1" w:after="100" w:afterAutospacing="1" w:line="276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 w:rsidR="00E554A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………………………………………………………………</w:t>
      </w:r>
      <w:proofErr w:type="gramStart"/>
      <w:r w:rsidR="00E554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E554A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B0CFC" w:rsidRDefault="00FB0CFC" w:rsidP="00EA3321">
      <w:pPr>
        <w:spacing w:line="276" w:lineRule="auto"/>
      </w:pPr>
    </w:p>
    <w:p w:rsidR="00F10BF9" w:rsidRDefault="00F10BF9" w:rsidP="00684DAE">
      <w:pPr>
        <w:spacing w:after="0" w:line="276" w:lineRule="auto"/>
        <w:jc w:val="both"/>
        <w:outlineLvl w:val="2"/>
      </w:pPr>
    </w:p>
    <w:p w:rsidR="00F10BF9" w:rsidRPr="00684DAE" w:rsidRDefault="00F10BF9" w:rsidP="00684DAE">
      <w:pPr>
        <w:pStyle w:val="a3"/>
        <w:numPr>
          <w:ilvl w:val="0"/>
          <w:numId w:val="11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FB0CFC" w:rsidRPr="004E7B79" w:rsidRDefault="00FB0CFC" w:rsidP="00EA3321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127DD6" w:rsidRPr="00127DD6" w:rsidRDefault="00127DD6" w:rsidP="00127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D6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ня зовут Кира</w:t>
      </w:r>
      <w:r w:rsidRPr="00127DD6">
        <w:rPr>
          <w:rFonts w:ascii="Times New Roman" w:hAnsi="Times New Roman" w:cs="Times New Roman"/>
          <w:sz w:val="28"/>
          <w:szCs w:val="28"/>
        </w:rPr>
        <w:t>, и я ученица 4 класса. Однажды на уроке мы с ребятами обсуждали события Великой Отечественной войны. Наша учительница, Елена Владимировна, рассказывала о подвигах солдат, освобождавших наш край, и о том, как важно помнить об этих событиях. Мы говорили о памятниках, которые установлены в честь героев в нашем городе, но никто из нас не знал истории памятников, которые находятся в нашем посёлке.</w:t>
      </w:r>
    </w:p>
    <w:p w:rsidR="00127DD6" w:rsidRPr="00127DD6" w:rsidRDefault="00127DD6" w:rsidP="00127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D6">
        <w:rPr>
          <w:rFonts w:ascii="Times New Roman" w:hAnsi="Times New Roman" w:cs="Times New Roman"/>
          <w:sz w:val="28"/>
          <w:szCs w:val="28"/>
        </w:rPr>
        <w:t xml:space="preserve">Мы попытались найти информацию об этих памятниках в интернете, но наши поиски оказались безрезультатными. Тогда Елена Владимировна предложила провести поисковую работу, чтобы узнать больше о памятниках и их истории. Нам эта идея показалась интересной, и мы решили создать проект, который назвали «Застывшие мгновения». </w:t>
      </w:r>
    </w:p>
    <w:p w:rsidR="00E167AB" w:rsidRPr="00E167AB" w:rsidRDefault="00E167AB" w:rsidP="00EA33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AB">
        <w:rPr>
          <w:rFonts w:ascii="Times New Roman" w:hAnsi="Times New Roman" w:cs="Times New Roman"/>
          <w:sz w:val="28"/>
          <w:szCs w:val="28"/>
        </w:rPr>
        <w:t>Мне кажется, наш проект очень важен, потому что память о Великой Отечественной войне не должна исчезнуть, даже если прошло много лет. Каждый памятник — это напоминание о людях, которые боролись за нас, за наш мир, и отдали свои жизни ради будущего. В школах часто говорят о войне, но не всегда о том, что происходило именно в нашем городе или посёлке. А ведь такие памятники есть рядом с нами, и они тоже хранят свои истории.</w:t>
      </w:r>
    </w:p>
    <w:p w:rsidR="00F1436A" w:rsidRPr="00E167AB" w:rsidRDefault="00E167AB" w:rsidP="00EA33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AB">
        <w:rPr>
          <w:rFonts w:ascii="Times New Roman" w:hAnsi="Times New Roman" w:cs="Times New Roman"/>
          <w:sz w:val="28"/>
          <w:szCs w:val="28"/>
        </w:rPr>
        <w:t xml:space="preserve">Я думаю, что очень важно знать об этих местах, чтобы передать память дальше — своим друзьям, семьям и тем, кто будет жить здесь после нас. Если мы, дети, не будем интересоваться этими памятниками, то кто будет помнить о подвиге наших земляков? Благодаря проекту «Застывшие мгновения» я и мои одноклассники сможем лучше понять, что значит патриотизм и любовь к Родине. </w:t>
      </w:r>
    </w:p>
    <w:p w:rsidR="00F1436A" w:rsidRDefault="00F1436A" w:rsidP="00EA33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AB" w:rsidRDefault="00F1436A" w:rsidP="00EA33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Гипотеза </w:t>
      </w:r>
    </w:p>
    <w:p w:rsidR="00E167AB" w:rsidRPr="00E167AB" w:rsidRDefault="00E167AB" w:rsidP="00EA33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7AB">
        <w:rPr>
          <w:rFonts w:ascii="Times New Roman" w:hAnsi="Times New Roman" w:cs="Times New Roman"/>
          <w:sz w:val="28"/>
          <w:szCs w:val="28"/>
        </w:rPr>
        <w:t>Если мы узнаем больше о памятниках Великой Отечественной войны в нашем посёлке и о подвигах солдат, которым они посвящены, то сможем лучше понять их значение и сохранить память о героях для будущих поколений.</w:t>
      </w:r>
    </w:p>
    <w:p w:rsidR="00F1436A" w:rsidRPr="009C02FA" w:rsidRDefault="00F1436A" w:rsidP="00EA33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CFC" w:rsidRPr="004E7B79" w:rsidRDefault="00FB0CFC" w:rsidP="00EA3321">
      <w:pPr>
        <w:spacing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A86">
        <w:rPr>
          <w:rFonts w:ascii="Times New Roman" w:hAnsi="Times New Roman" w:cs="Times New Roman"/>
          <w:b/>
          <w:sz w:val="28"/>
          <w:szCs w:val="28"/>
        </w:rPr>
        <w:t>Тема проекта</w:t>
      </w:r>
    </w:p>
    <w:p w:rsidR="00FB0CFC" w:rsidRPr="00CF0070" w:rsidRDefault="00FB0CFC" w:rsidP="00EA3321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"Застывшие мгновения"</w:t>
      </w:r>
    </w:p>
    <w:p w:rsidR="00E167AB" w:rsidRDefault="000E454B" w:rsidP="00EA3321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FB0CFC" w:rsidRPr="004E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 проекта</w:t>
      </w:r>
    </w:p>
    <w:p w:rsidR="00684DAE" w:rsidRPr="00127DD6" w:rsidRDefault="00E167AB" w:rsidP="00127DD6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DD6">
        <w:rPr>
          <w:rFonts w:ascii="Times New Roman" w:hAnsi="Times New Roman" w:cs="Times New Roman"/>
          <w:sz w:val="28"/>
          <w:szCs w:val="28"/>
        </w:rPr>
        <w:t>Изучить историю создания памятников В</w:t>
      </w:r>
      <w:r w:rsidR="00127DD6" w:rsidRPr="00127DD6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F10BF9" w:rsidRPr="00127DD6">
        <w:rPr>
          <w:rFonts w:ascii="Times New Roman" w:hAnsi="Times New Roman" w:cs="Times New Roman"/>
          <w:sz w:val="28"/>
          <w:szCs w:val="28"/>
        </w:rPr>
        <w:t xml:space="preserve"> в </w:t>
      </w:r>
      <w:r w:rsidRPr="00127DD6">
        <w:rPr>
          <w:rFonts w:ascii="Times New Roman" w:hAnsi="Times New Roman" w:cs="Times New Roman"/>
          <w:sz w:val="28"/>
          <w:szCs w:val="28"/>
        </w:rPr>
        <w:t xml:space="preserve">посёлке </w:t>
      </w:r>
      <w:r w:rsidR="00F10BF9" w:rsidRPr="00127DD6">
        <w:rPr>
          <w:rFonts w:ascii="Times New Roman" w:hAnsi="Times New Roman" w:cs="Times New Roman"/>
          <w:sz w:val="28"/>
          <w:szCs w:val="28"/>
        </w:rPr>
        <w:t xml:space="preserve">Северное города Снежное </w:t>
      </w:r>
      <w:r w:rsidRPr="00127DD6">
        <w:rPr>
          <w:rFonts w:ascii="Times New Roman" w:hAnsi="Times New Roman" w:cs="Times New Roman"/>
          <w:sz w:val="28"/>
          <w:szCs w:val="28"/>
        </w:rPr>
        <w:t>и понять их значение для сохранения памяти о подвигах героев.</w:t>
      </w:r>
    </w:p>
    <w:p w:rsidR="00DF4687" w:rsidRDefault="00F1436A" w:rsidP="00DF4687">
      <w:pPr>
        <w:spacing w:before="100" w:beforeAutospacing="1" w:after="100" w:afterAutospacing="1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проекта</w:t>
      </w:r>
    </w:p>
    <w:p w:rsidR="00DF4687" w:rsidRPr="00DF4687" w:rsidRDefault="00F1436A" w:rsidP="00DF4687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Посетить</w:t>
      </w:r>
      <w:r w:rsidR="00245B38" w:rsidRP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Снежнянский музей боевой славы</w:t>
      </w:r>
      <w:r w:rsidRP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изучить документы и фотографии о событиях Великой Отечественной войны, связанные с освобождением города Снежное.</w:t>
      </w:r>
    </w:p>
    <w:p w:rsidR="00DF4687" w:rsidRPr="00DF4687" w:rsidRDefault="00245B38" w:rsidP="00DF4687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интервью с жителями посёлка и работниками Снежнянского музея боевой славы, чтобы собрать воспоминания и личные истории, связанные с памятниками и событиями Великой Отечественной войны.</w:t>
      </w:r>
    </w:p>
    <w:p w:rsidR="00DF4687" w:rsidRPr="00DF4687" w:rsidRDefault="00F1436A" w:rsidP="00DF4687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описать историю создания памятников «Советским воинам – освободителям Донбасса» и «Братская могила советских воинов».</w:t>
      </w:r>
    </w:p>
    <w:p w:rsidR="00DF4687" w:rsidRPr="00DF4687" w:rsidRDefault="00F1436A" w:rsidP="00DF4687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посещение памятников и провести фотосъёмку для анализа архитектурных особенностей.</w:t>
      </w:r>
    </w:p>
    <w:p w:rsidR="00DF4687" w:rsidRPr="00DF4687" w:rsidRDefault="00F1436A" w:rsidP="00DF4687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презентацию.</w:t>
      </w:r>
    </w:p>
    <w:p w:rsidR="00DF4687" w:rsidRPr="00DF4687" w:rsidRDefault="00F1436A" w:rsidP="00DF4687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результаты и сделать выводы о значимости памятников для сохранения памяти о подвиге героев</w:t>
      </w:r>
      <w:r w:rsidR="00F10BF9" w:rsidRP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687" w:rsidRDefault="00EC3DA4" w:rsidP="00DF4687">
      <w:pPr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 над проектом:</w:t>
      </w:r>
    </w:p>
    <w:p w:rsidR="00EC3DA4" w:rsidRPr="00DF4687" w:rsidRDefault="00EC3DA4" w:rsidP="00DF4687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 информации</w:t>
      </w:r>
      <w:r w:rsidRP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поиск сведений о памятниках в литературе, интернете и архивных материалах.</w:t>
      </w:r>
    </w:p>
    <w:p w:rsidR="00EC3DA4" w:rsidRPr="00EC3DA4" w:rsidRDefault="00EC3DA4" w:rsidP="00EA332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Посещение музея</w:t>
      </w:r>
      <w:r w:rsidRPr="00E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изучение экспонатов, фотографий и документов о событиях Великой Отечественной войны, связанных с освобождением нашего </w:t>
      </w:r>
      <w:r w:rsidR="0044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и </w:t>
      </w:r>
      <w:r w:rsidRPr="00E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посёлка.</w:t>
      </w:r>
    </w:p>
    <w:p w:rsidR="00127DD6" w:rsidRPr="00127DD6" w:rsidRDefault="00127DD6" w:rsidP="00127D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Интервью и беседы</w:t>
      </w:r>
      <w:r w:rsidRPr="0012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общение с жителями посёлка и сотрудниками музея для сбора дополнительных историй и воспоминаний.</w:t>
      </w:r>
    </w:p>
    <w:p w:rsidR="00EC3DA4" w:rsidRPr="00EC3DA4" w:rsidRDefault="00EC3DA4" w:rsidP="00EA332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 к памятникам</w:t>
      </w:r>
      <w:r w:rsidRPr="00E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осмотр памятников, фотосъёмка и описание архитектурных особенностей.</w:t>
      </w:r>
    </w:p>
    <w:p w:rsidR="00EC3DA4" w:rsidRPr="00EC3DA4" w:rsidRDefault="00EC3DA4" w:rsidP="00EA332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и систематизация данных</w:t>
      </w:r>
      <w:r w:rsidRPr="00E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изучение и обобщение собранных сведений о памятниках и исторических событиях.</w:t>
      </w:r>
    </w:p>
    <w:p w:rsidR="00EC3DA4" w:rsidRPr="00EC3DA4" w:rsidRDefault="00EC3DA4" w:rsidP="00EA332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результатов</w:t>
      </w:r>
      <w:r w:rsidRPr="00E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подготовка материалов для представления проекта в классе, включая фотографии, текстовые и графические материалы.</w:t>
      </w:r>
    </w:p>
    <w:p w:rsidR="0041607D" w:rsidRPr="0041607D" w:rsidRDefault="0041607D" w:rsidP="00EA332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:rsidR="0041607D" w:rsidRPr="0041607D" w:rsidRDefault="0041607D" w:rsidP="00EA332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07D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 проекта.</w:t>
      </w:r>
    </w:p>
    <w:p w:rsidR="0041607D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гипотезы и актуальности.</w:t>
      </w:r>
    </w:p>
    <w:p w:rsidR="0041607D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дополнительной информации о памятниках в интернете и литературе.</w:t>
      </w:r>
    </w:p>
    <w:p w:rsidR="0041607D" w:rsidRPr="0041607D" w:rsidRDefault="00F10BF9" w:rsidP="00EA332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Поисково-и</w:t>
      </w:r>
      <w:r w:rsidR="0041607D" w:rsidRPr="0041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сследовательский этап</w:t>
      </w:r>
      <w:r w:rsidR="0041607D"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07D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музея Боевой славы города Снежное.</w:t>
      </w:r>
    </w:p>
    <w:p w:rsidR="00245B38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историей создания памятников в посёлке.</w:t>
      </w:r>
    </w:p>
    <w:p w:rsidR="0041607D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экскурсий к памятникам и фотосъёмка.</w:t>
      </w:r>
    </w:p>
    <w:p w:rsidR="0041607D" w:rsidRPr="0041607D" w:rsidRDefault="0041607D" w:rsidP="00EA332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этап</w:t>
      </w: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DD6" w:rsidRPr="00127DD6" w:rsidRDefault="00127DD6" w:rsidP="00127DD6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с жителями посёлка и сбор их воспоминаний.</w:t>
      </w:r>
    </w:p>
    <w:p w:rsidR="0041607D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архитектурных особенностей памятников.</w:t>
      </w:r>
    </w:p>
    <w:p w:rsidR="0041607D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для написания проекта.</w:t>
      </w:r>
    </w:p>
    <w:p w:rsidR="0041607D" w:rsidRPr="0041607D" w:rsidRDefault="0041607D" w:rsidP="00EA332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проекта</w:t>
      </w: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07D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текста проекта, включающего описание памятников, анализ данных и выводы.</w:t>
      </w:r>
    </w:p>
    <w:p w:rsidR="0041607D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и иллюстраций для представления проекта.</w:t>
      </w:r>
    </w:p>
    <w:p w:rsidR="0041607D" w:rsidRPr="0041607D" w:rsidRDefault="0041607D" w:rsidP="00EA332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07D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 работы в классе.</w:t>
      </w:r>
    </w:p>
    <w:p w:rsidR="0041607D" w:rsidRP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значимости памятников для сохранения памяти о Великой Отечественной войне и героизме защитников Родины.</w:t>
      </w:r>
    </w:p>
    <w:p w:rsidR="0041607D" w:rsidRDefault="0041607D" w:rsidP="00EA3321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готового проекта и обмен мнениями.</w:t>
      </w:r>
    </w:p>
    <w:p w:rsidR="00684DAE" w:rsidRDefault="00684DAE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AE" w:rsidRDefault="00684DAE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AE" w:rsidRDefault="00684DAE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AE" w:rsidRDefault="00684DAE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AE" w:rsidRDefault="00684DAE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AE" w:rsidRDefault="00684DAE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AE" w:rsidRDefault="00684DAE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AE" w:rsidRDefault="00684DAE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AE" w:rsidRDefault="00684DAE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AE" w:rsidRDefault="00684DAE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87" w:rsidRDefault="00DF4687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87" w:rsidRPr="0041607D" w:rsidRDefault="00DF4687" w:rsidP="00684DAE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BF9" w:rsidRPr="00F10BF9" w:rsidRDefault="00684DAE" w:rsidP="00EA332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F10BF9" w:rsidRPr="00F1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F10BF9" w:rsidRPr="00F10BF9" w:rsidRDefault="00245B38" w:rsidP="00EA3321">
      <w:pPr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="00F10BF9" w:rsidRPr="00F1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Посещение </w:t>
      </w:r>
      <w:r w:rsidR="00DF4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«Снежнянского музея б</w:t>
      </w:r>
      <w:r w:rsidR="00F10BF9" w:rsidRPr="00F1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оевой славы</w:t>
      </w:r>
      <w:r w:rsidR="00DF4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A331D" w:rsidRPr="00020858" w:rsidRDefault="00F10BF9" w:rsidP="00EA33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начали наш проект с экскурсии в </w:t>
      </w:r>
      <w:r w:rsid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5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Снежнянский музей боевой славы</w:t>
      </w:r>
      <w:r w:rsid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Там мы узнали много нового о боях, которые происходили в нашем крае, и о том, как солдаты освобождали наш город</w:t>
      </w:r>
      <w:r w:rsidR="002A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фашистов</w:t>
      </w:r>
      <w:r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музее были настоящие письма солдат, фотографии, старые документы, военная форма и даже оружие. Нам рассказали,</w:t>
      </w:r>
      <w:r w:rsidR="002A331D" w:rsidRPr="002A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3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A331D" w:rsidRPr="0076372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A331D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1941 года город</w:t>
      </w:r>
      <w:r w:rsidR="002A331D" w:rsidRPr="0076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Снежное был оккупирован фашистскими солдатами. Оккупация длилась почти 2 года, а точнее 22 месяца</w:t>
      </w:r>
      <w:r w:rsidR="00DF468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 музея</w:t>
      </w:r>
      <w:r w:rsidR="002A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</w:t>
      </w:r>
      <w:r w:rsidR="002A331D" w:rsidRPr="00C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ключевых событиях августа 1943 года, когда советские войска 5-й ударной армии под командованием генерал-лейтенанта Цветаева В.Д. прорвали немецко-фашистскую оборону на </w:t>
      </w:r>
      <w:proofErr w:type="spellStart"/>
      <w:r w:rsidR="002A331D" w:rsidRPr="00CF00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Миус</w:t>
      </w:r>
      <w:proofErr w:type="spellEnd"/>
      <w:r w:rsidR="002A331D" w:rsidRPr="00C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-фронте и освободили город. </w:t>
      </w:r>
    </w:p>
    <w:p w:rsidR="00245B38" w:rsidRPr="00DF4687" w:rsidRDefault="002A331D" w:rsidP="00127DD6">
      <w:pPr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нашей просьбе нам были предоставлены копии документов о создании памятников в посёлке Северное </w:t>
      </w:r>
      <w:r w:rsidRPr="004E7B7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«Советским воинам – освободителям Донбасса» и «Бр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атская могила советских воинов», сведения о захоронениях и фотографии памятников, сделанные в 1976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В.Е.Киселёвым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321" w:rsidRPr="00EA3321" w:rsidRDefault="00EA3321" w:rsidP="00EA3321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истории памятников</w:t>
      </w:r>
    </w:p>
    <w:p w:rsidR="002437C4" w:rsidRPr="00245B38" w:rsidRDefault="002437C4" w:rsidP="00DF46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архивным документам, книгам, мы изучили историю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="00F10BF9"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посёлка</w:t>
      </w:r>
      <w:r w:rsidR="00F10BF9"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посвящённых Великой Отечественной войне.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CC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о событиях, предшествовавших созданию памятников, и об их 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7C4" w:rsidRPr="00CE6CB9" w:rsidRDefault="002437C4" w:rsidP="00DF46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B9">
        <w:rPr>
          <w:rFonts w:ascii="Times New Roman" w:eastAsia="Calibri" w:hAnsi="Times New Roman" w:cs="Times New Roman"/>
          <w:sz w:val="28"/>
          <w:szCs w:val="28"/>
        </w:rPr>
        <w:t xml:space="preserve">По плану Главного Командования Красной Армии в августе 1943г. начался прорыв обороны </w:t>
      </w:r>
      <w:proofErr w:type="spellStart"/>
      <w:r w:rsidRPr="00CE6CB9">
        <w:rPr>
          <w:rFonts w:ascii="Times New Roman" w:eastAsia="Calibri" w:hAnsi="Times New Roman" w:cs="Times New Roman"/>
          <w:sz w:val="28"/>
          <w:szCs w:val="28"/>
        </w:rPr>
        <w:t>немецко</w:t>
      </w:r>
      <w:proofErr w:type="spellEnd"/>
      <w:r w:rsidRPr="00CE6CB9">
        <w:rPr>
          <w:rFonts w:ascii="Times New Roman" w:eastAsia="Calibri" w:hAnsi="Times New Roman" w:cs="Times New Roman"/>
          <w:sz w:val="28"/>
          <w:szCs w:val="28"/>
        </w:rPr>
        <w:t xml:space="preserve"> – фашистских войск на реке </w:t>
      </w:r>
      <w:proofErr w:type="spellStart"/>
      <w:r w:rsidRPr="00CE6CB9">
        <w:rPr>
          <w:rFonts w:ascii="Times New Roman" w:eastAsia="Calibri" w:hAnsi="Times New Roman" w:cs="Times New Roman"/>
          <w:sz w:val="28"/>
          <w:szCs w:val="28"/>
        </w:rPr>
        <w:t>Миус</w:t>
      </w:r>
      <w:proofErr w:type="spellEnd"/>
      <w:r w:rsidRPr="00CE6CB9">
        <w:rPr>
          <w:rFonts w:ascii="Times New Roman" w:eastAsia="Calibri" w:hAnsi="Times New Roman" w:cs="Times New Roman"/>
          <w:sz w:val="28"/>
          <w:szCs w:val="28"/>
        </w:rPr>
        <w:t xml:space="preserve"> с последующим освобождением Донецкого края.</w:t>
      </w:r>
    </w:p>
    <w:p w:rsidR="00EA3321" w:rsidRDefault="002437C4" w:rsidP="00DF46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B9">
        <w:rPr>
          <w:rFonts w:ascii="Times New Roman" w:eastAsia="Calibri" w:hAnsi="Times New Roman" w:cs="Times New Roman"/>
          <w:sz w:val="28"/>
          <w:szCs w:val="28"/>
        </w:rPr>
        <w:t xml:space="preserve">18 августа в 6 часов утра после мощной артиллерийской подготовки соединения 5 ударной армии под командованием генерал – лейтенанта Цветаева В.Д. двинулись в решительное наступление. В течение 12 суток гремели бои на узком участке фронта в 10км. 31 августа 96 гвардейская стрелковая дивизия Гвардии полковника Левина С.С. овладела опорным пунктом врага на </w:t>
      </w:r>
      <w:proofErr w:type="spellStart"/>
      <w:r w:rsidRPr="00CE6CB9">
        <w:rPr>
          <w:rFonts w:ascii="Times New Roman" w:eastAsia="Calibri" w:hAnsi="Times New Roman" w:cs="Times New Roman"/>
          <w:sz w:val="28"/>
          <w:szCs w:val="28"/>
        </w:rPr>
        <w:t>миус</w:t>
      </w:r>
      <w:proofErr w:type="spellEnd"/>
      <w:r w:rsidRPr="00CE6CB9">
        <w:rPr>
          <w:rFonts w:ascii="Times New Roman" w:eastAsia="Calibri" w:hAnsi="Times New Roman" w:cs="Times New Roman"/>
          <w:sz w:val="28"/>
          <w:szCs w:val="28"/>
        </w:rPr>
        <w:t xml:space="preserve">-фронте – </w:t>
      </w:r>
      <w:proofErr w:type="spellStart"/>
      <w:r w:rsidRPr="00CE6CB9">
        <w:rPr>
          <w:rFonts w:ascii="Times New Roman" w:eastAsia="Calibri" w:hAnsi="Times New Roman" w:cs="Times New Roman"/>
          <w:sz w:val="28"/>
          <w:szCs w:val="28"/>
        </w:rPr>
        <w:t>Саур</w:t>
      </w:r>
      <w:proofErr w:type="spellEnd"/>
      <w:r w:rsidRPr="00CE6CB9">
        <w:rPr>
          <w:rFonts w:ascii="Times New Roman" w:eastAsia="Calibri" w:hAnsi="Times New Roman" w:cs="Times New Roman"/>
          <w:sz w:val="28"/>
          <w:szCs w:val="28"/>
        </w:rPr>
        <w:t xml:space="preserve"> – Могилой после чего наступ</w:t>
      </w:r>
      <w:r w:rsidR="009151B8">
        <w:rPr>
          <w:rFonts w:ascii="Times New Roman" w:eastAsia="Calibri" w:hAnsi="Times New Roman" w:cs="Times New Roman"/>
          <w:sz w:val="28"/>
          <w:szCs w:val="28"/>
        </w:rPr>
        <w:t xml:space="preserve">ление советских войск нарастало. </w:t>
      </w:r>
      <w:r w:rsidRPr="00CE6CB9">
        <w:rPr>
          <w:rFonts w:ascii="Times New Roman" w:eastAsia="Calibri" w:hAnsi="Times New Roman" w:cs="Times New Roman"/>
          <w:sz w:val="28"/>
          <w:szCs w:val="28"/>
        </w:rPr>
        <w:t xml:space="preserve">Нанося главный удар левым флангом в направлении Прохоров – </w:t>
      </w:r>
      <w:proofErr w:type="spellStart"/>
      <w:r w:rsidRPr="00CE6CB9">
        <w:rPr>
          <w:rFonts w:ascii="Times New Roman" w:eastAsia="Calibri" w:hAnsi="Times New Roman" w:cs="Times New Roman"/>
          <w:sz w:val="28"/>
          <w:szCs w:val="28"/>
        </w:rPr>
        <w:t>Чистяково</w:t>
      </w:r>
      <w:proofErr w:type="spellEnd"/>
      <w:r w:rsidRPr="00CE6CB9">
        <w:rPr>
          <w:rFonts w:ascii="Times New Roman" w:eastAsia="Calibri" w:hAnsi="Times New Roman" w:cs="Times New Roman"/>
          <w:sz w:val="28"/>
          <w:szCs w:val="28"/>
        </w:rPr>
        <w:t xml:space="preserve">, части 5 ударной армии (320, 230, 301 стрелковые дивизии) к исходу первого сентября 1943г. овладели рубежом </w:t>
      </w:r>
      <w:proofErr w:type="spellStart"/>
      <w:r w:rsidRPr="00CE6CB9">
        <w:rPr>
          <w:rFonts w:ascii="Times New Roman" w:eastAsia="Calibri" w:hAnsi="Times New Roman" w:cs="Times New Roman"/>
          <w:sz w:val="28"/>
          <w:szCs w:val="28"/>
        </w:rPr>
        <w:t>Штергрес</w:t>
      </w:r>
      <w:proofErr w:type="spellEnd"/>
      <w:r w:rsidRPr="00CE6CB9">
        <w:rPr>
          <w:rFonts w:ascii="Times New Roman" w:eastAsia="Calibri" w:hAnsi="Times New Roman" w:cs="Times New Roman"/>
          <w:sz w:val="28"/>
          <w:szCs w:val="28"/>
        </w:rPr>
        <w:t xml:space="preserve"> – Снежное – Степановка.</w:t>
      </w:r>
      <w:r w:rsidR="00EA33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51B8" w:rsidRPr="00EA3321" w:rsidRDefault="00EA3321" w:rsidP="00EA33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 w:rsidR="009151B8" w:rsidRPr="0091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437C4" w:rsidRPr="0091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амятник «Советским воинам — о</w:t>
      </w:r>
      <w:r w:rsidR="009151B8" w:rsidRPr="0091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свободителям Донбасса»</w:t>
      </w:r>
      <w:r w:rsidR="009151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</w:t>
      </w:r>
      <w:r w:rsidR="002437C4"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Минской</w:t>
      </w:r>
      <w:r w:rsidR="0091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клуба </w:t>
      </w:r>
      <w:r w:rsidR="002437C4"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1967 году в чес</w:t>
      </w:r>
      <w:r w:rsidR="0091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воинов, освободивших Снежнянский район. </w:t>
      </w:r>
      <w:r w:rsidR="002437C4"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представляет собой фигуру солдата в плащ-палатке, с автоматом и без головного убора, словно он отдаёт честь своим товарищам.</w:t>
      </w:r>
      <w:r w:rsidR="009151B8" w:rsidRPr="0091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Захоронений нет</w:t>
      </w:r>
      <w:r w:rsidR="009151B8" w:rsidRPr="00020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15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151B8" w:rsidRDefault="009151B8" w:rsidP="00EA33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</w:t>
      </w:r>
      <w:r w:rsidRPr="00D2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«Братская могила советских воинов»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 w:rsidRPr="00C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нашего поселка, на </w:t>
      </w:r>
      <w:r w:rsidRPr="00C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станции </w:t>
      </w:r>
      <w:proofErr w:type="spellStart"/>
      <w:r w:rsidRPr="00CF00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сквере. Его история не менее интересна.</w:t>
      </w:r>
    </w:p>
    <w:p w:rsidR="000F7AC6" w:rsidRPr="00C72789" w:rsidRDefault="000F7AC6" w:rsidP="000F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августа 1943г ударные силы Южного фронта – 5 ударная армия под </w:t>
      </w:r>
      <w:proofErr w:type="gramStart"/>
      <w:r w:rsidRPr="00C72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командованием  генерал</w:t>
      </w:r>
      <w:proofErr w:type="gramEnd"/>
      <w:r w:rsidRPr="00C7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лейтенанта Цветаева В.Д. и вторая гвардейская армия под командованием  генерал – лейтенанта Захарова Г.Ф. прорвали </w:t>
      </w:r>
      <w:proofErr w:type="spellStart"/>
      <w:r w:rsidRPr="00C72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Миус</w:t>
      </w:r>
      <w:proofErr w:type="spellEnd"/>
      <w:r w:rsidRPr="00C72789">
        <w:rPr>
          <w:rFonts w:ascii="Times New Roman" w:eastAsia="Times New Roman" w:hAnsi="Times New Roman" w:cs="Times New Roman"/>
          <w:sz w:val="28"/>
          <w:szCs w:val="28"/>
          <w:lang w:eastAsia="ru-RU"/>
        </w:rPr>
        <w:t>-фронт на рубеже Дмитриевка – Куйбышево; начались упорные бои за населённые пункты Снежнянского района.</w:t>
      </w:r>
    </w:p>
    <w:p w:rsidR="000F7AC6" w:rsidRDefault="000F7AC6" w:rsidP="000F7A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гвардейская Енакиево – Дунайская Краснознамённая ордена Суворова ІІ степени стрелковая дивизия под командованием Героя Советского Союза гвардии полковника Казака Д.В. (31 гвардейский стрелковый корпус 5 ударной армии) прорвалась к железной дороге со стороны станции </w:t>
      </w:r>
      <w:proofErr w:type="spellStart"/>
      <w:r w:rsidRPr="00C72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Мочалино</w:t>
      </w:r>
      <w:proofErr w:type="spellEnd"/>
      <w:r w:rsidRPr="00C7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1 на 2 сентября развернула бои по овладению станцией. В этих боях дивизия понесла потери. Шесть неизвестных бойцов её были похоронены жителями посё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 в братской могиле у станции. </w:t>
      </w:r>
    </w:p>
    <w:p w:rsidR="009151B8" w:rsidRPr="00F10BF9" w:rsidRDefault="009151B8" w:rsidP="000F7A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1968г. </w:t>
      </w:r>
      <w:r w:rsidR="000F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C7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сооружён </w:t>
      </w:r>
      <w:proofErr w:type="gramStart"/>
      <w:r w:rsidRPr="00C72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нам о тех, кто отдал свои жизни за наш мир.</w:t>
      </w:r>
    </w:p>
    <w:p w:rsidR="00A94AD3" w:rsidRDefault="00A94AD3" w:rsidP="00B834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3321" w:rsidRPr="00EA3321" w:rsidRDefault="00EA3321" w:rsidP="00EA33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Интервью с жителями посёлка</w:t>
      </w:r>
    </w:p>
    <w:p w:rsidR="000F7AC6" w:rsidRDefault="00764B68" w:rsidP="000F7A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68">
        <w:rPr>
          <w:rFonts w:ascii="Times New Roman" w:hAnsi="Times New Roman" w:cs="Times New Roman"/>
          <w:sz w:val="28"/>
          <w:szCs w:val="28"/>
        </w:rPr>
        <w:t>Важной частью работы над проектом стало</w:t>
      </w:r>
      <w:r w:rsidR="00EA3321">
        <w:rPr>
          <w:rFonts w:ascii="Times New Roman" w:hAnsi="Times New Roman" w:cs="Times New Roman"/>
          <w:sz w:val="28"/>
          <w:szCs w:val="28"/>
        </w:rPr>
        <w:t xml:space="preserve"> интервьюирование </w:t>
      </w:r>
      <w:proofErr w:type="gramStart"/>
      <w:r w:rsidR="00EA3321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DF4687">
        <w:rPr>
          <w:rFonts w:ascii="Times New Roman" w:hAnsi="Times New Roman" w:cs="Times New Roman"/>
          <w:sz w:val="28"/>
          <w:szCs w:val="28"/>
        </w:rPr>
        <w:t xml:space="preserve"> нашего</w:t>
      </w:r>
      <w:proofErr w:type="gramEnd"/>
      <w:r w:rsidR="00DF4687">
        <w:rPr>
          <w:rFonts w:ascii="Times New Roman" w:hAnsi="Times New Roman" w:cs="Times New Roman"/>
          <w:sz w:val="28"/>
          <w:szCs w:val="28"/>
        </w:rPr>
        <w:t xml:space="preserve"> посёлка.</w:t>
      </w:r>
    </w:p>
    <w:p w:rsidR="00DF4687" w:rsidRPr="000F7AC6" w:rsidRDefault="00764B68" w:rsidP="000F7A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AC6">
        <w:rPr>
          <w:rFonts w:ascii="Times New Roman" w:hAnsi="Times New Roman" w:cs="Times New Roman"/>
          <w:sz w:val="28"/>
          <w:szCs w:val="28"/>
        </w:rPr>
        <w:t xml:space="preserve">Самой запоминающейся </w:t>
      </w:r>
      <w:r w:rsidR="00DF4687" w:rsidRPr="000F7AC6">
        <w:rPr>
          <w:rFonts w:ascii="Times New Roman" w:hAnsi="Times New Roman" w:cs="Times New Roman"/>
          <w:sz w:val="28"/>
          <w:szCs w:val="28"/>
        </w:rPr>
        <w:t xml:space="preserve">для нас </w:t>
      </w:r>
      <w:r w:rsidRPr="000F7AC6"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gramStart"/>
      <w:r w:rsidRPr="000F7AC6">
        <w:rPr>
          <w:rFonts w:ascii="Times New Roman" w:hAnsi="Times New Roman" w:cs="Times New Roman"/>
          <w:sz w:val="28"/>
          <w:szCs w:val="28"/>
        </w:rPr>
        <w:t>встреча</w:t>
      </w:r>
      <w:r w:rsidRPr="000F7AC6">
        <w:rPr>
          <w:rFonts w:ascii="Times New Roman" w:hAnsi="Times New Roman" w:cs="Times New Roman"/>
        </w:rPr>
        <w:t xml:space="preserve"> </w:t>
      </w:r>
      <w:r w:rsidR="00E146E6" w:rsidRPr="000F7AC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F4687" w:rsidRPr="000F7AC6">
        <w:rPr>
          <w:rFonts w:ascii="Times New Roman" w:hAnsi="Times New Roman" w:cs="Times New Roman"/>
          <w:sz w:val="28"/>
          <w:szCs w:val="28"/>
        </w:rPr>
        <w:t xml:space="preserve"> </w:t>
      </w:r>
      <w:r w:rsidR="00A94AD3" w:rsidRPr="000F7AC6">
        <w:rPr>
          <w:rFonts w:ascii="Times New Roman" w:hAnsi="Times New Roman" w:cs="Times New Roman"/>
          <w:sz w:val="28"/>
          <w:szCs w:val="28"/>
        </w:rPr>
        <w:t xml:space="preserve"> Кузьминовой </w:t>
      </w:r>
      <w:r w:rsidRPr="000F7AC6">
        <w:rPr>
          <w:rFonts w:ascii="Times New Roman" w:hAnsi="Times New Roman" w:cs="Times New Roman"/>
          <w:sz w:val="28"/>
          <w:szCs w:val="28"/>
        </w:rPr>
        <w:t>Екатериной Сергеевной</w:t>
      </w:r>
      <w:r w:rsidR="00A94AD3" w:rsidRPr="000F7AC6">
        <w:rPr>
          <w:rFonts w:ascii="Times New Roman" w:hAnsi="Times New Roman" w:cs="Times New Roman"/>
          <w:sz w:val="28"/>
          <w:szCs w:val="28"/>
        </w:rPr>
        <w:t xml:space="preserve">, которой сейчас 88 лет. </w:t>
      </w:r>
      <w:r w:rsidR="00DF4687" w:rsidRPr="000F7AC6">
        <w:rPr>
          <w:rFonts w:ascii="Times New Roman" w:hAnsi="Times New Roman" w:cs="Times New Roman"/>
          <w:sz w:val="28"/>
          <w:szCs w:val="28"/>
        </w:rPr>
        <w:t xml:space="preserve">Ранее она работала учителем истории в Северной восьмилетней школе (ГБОУ </w:t>
      </w:r>
      <w:r w:rsidR="000F7AC6">
        <w:rPr>
          <w:rFonts w:ascii="Times New Roman" w:hAnsi="Times New Roman" w:cs="Times New Roman"/>
          <w:sz w:val="28"/>
          <w:szCs w:val="28"/>
        </w:rPr>
        <w:t>«</w:t>
      </w:r>
      <w:r w:rsidR="00DF4687" w:rsidRPr="000F7AC6">
        <w:rPr>
          <w:rFonts w:ascii="Times New Roman" w:hAnsi="Times New Roman" w:cs="Times New Roman"/>
          <w:sz w:val="28"/>
          <w:szCs w:val="28"/>
        </w:rPr>
        <w:t>ОШ №15</w:t>
      </w:r>
      <w:r w:rsidR="000F7AC6">
        <w:rPr>
          <w:rFonts w:ascii="Times New Roman" w:hAnsi="Times New Roman" w:cs="Times New Roman"/>
          <w:sz w:val="28"/>
          <w:szCs w:val="28"/>
        </w:rPr>
        <w:t xml:space="preserve"> Г.О.СНЕЖНОЕ»</w:t>
      </w:r>
      <w:r w:rsidR="00DF4687" w:rsidRPr="000F7AC6">
        <w:rPr>
          <w:rFonts w:ascii="Times New Roman" w:hAnsi="Times New Roman" w:cs="Times New Roman"/>
          <w:sz w:val="28"/>
          <w:szCs w:val="28"/>
        </w:rPr>
        <w:t>), а наша учительница, Елена Владимировна, была её ученицей.</w:t>
      </w:r>
    </w:p>
    <w:p w:rsidR="00EA3321" w:rsidRDefault="00A94AD3" w:rsidP="00EA33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21">
        <w:rPr>
          <w:rFonts w:ascii="Times New Roman" w:hAnsi="Times New Roman" w:cs="Times New Roman"/>
          <w:sz w:val="28"/>
          <w:szCs w:val="28"/>
        </w:rPr>
        <w:t>Перед интервью мы подготовили вопросы, чтобы узнать о событиях, связанных с освобождением нашего посёлка, чтобы узнать историю создания памятников. Мы старались быть внимательными и чуткими, чтобы не только собрать факты, но и услышать личные истории, которые живо и ярко передавали атмосферу тех времён.</w:t>
      </w:r>
    </w:p>
    <w:p w:rsidR="00EA3321" w:rsidRPr="007811DA" w:rsidRDefault="00A94AD3" w:rsidP="007811D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321">
        <w:rPr>
          <w:rFonts w:ascii="Times New Roman" w:hAnsi="Times New Roman" w:cs="Times New Roman"/>
          <w:sz w:val="28"/>
          <w:szCs w:val="28"/>
        </w:rPr>
        <w:t>Интервью с Екатериной Сергеевной стало важной частью нашего проекта, потому что именно её рассказы помогли нам не только узнать больше о памятниках, но и почувствовать ту связь с историей, которая передаётся из поколения в поколение</w:t>
      </w:r>
      <w:r w:rsidRPr="00E146E6">
        <w:rPr>
          <w:rFonts w:ascii="Times New Roman" w:hAnsi="Times New Roman" w:cs="Times New Roman"/>
          <w:i/>
          <w:sz w:val="28"/>
          <w:szCs w:val="28"/>
        </w:rPr>
        <w:t>.</w:t>
      </w:r>
      <w:r w:rsidR="00E146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3321" w:rsidRDefault="00EA3321" w:rsidP="00EA33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321">
        <w:rPr>
          <w:rFonts w:ascii="Times New Roman" w:hAnsi="Times New Roman" w:cs="Times New Roman"/>
          <w:b/>
          <w:sz w:val="28"/>
          <w:szCs w:val="28"/>
        </w:rPr>
        <w:lastRenderedPageBreak/>
        <w:t>2.4.</w:t>
      </w:r>
      <w:r w:rsidR="00E55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BF9" w:rsidRPr="00E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 к памятникам и фотосъ</w:t>
      </w:r>
      <w:r w:rsidR="009151B8" w:rsidRPr="00EA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ёмка</w:t>
      </w:r>
    </w:p>
    <w:p w:rsidR="00EA3321" w:rsidRDefault="00F10BF9" w:rsidP="00EA6A6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организовали экскурсию к этим памятникам, сделали фотографии и подробно рассмотрели каждый элемент. У подножия памятника </w:t>
      </w:r>
      <w:r w:rsidR="00A94AD3" w:rsidRPr="0091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«Советским воинам — освободителям Донбасса»</w:t>
      </w:r>
      <w:r w:rsidR="00A9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увидели</w:t>
      </w:r>
      <w:r w:rsidR="0049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каменную</w:t>
      </w:r>
      <w:r w:rsidR="0049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плиту, </w:t>
      </w:r>
      <w:r w:rsidR="004403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49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3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3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вековечены наши односельчане, которые погибли, защищая свой родной город.</w:t>
      </w:r>
    </w:p>
    <w:p w:rsidR="00EA3321" w:rsidRDefault="0049388D" w:rsidP="00EA6A6B">
      <w:pPr>
        <w:tabs>
          <w:tab w:val="left" w:pos="709"/>
        </w:tabs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памятнике </w:t>
      </w:r>
      <w:r w:rsidRPr="00D2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«Братская могила советских воинов»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BF9"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мемориальная доска с именами погибших солдат и благодарственными словами. Нам объяснили, что такие обелиски и памятники помогают людям не забывать о подвиге</w:t>
      </w:r>
      <w:r w:rsidR="00D2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солдат.</w:t>
      </w:r>
    </w:p>
    <w:p w:rsidR="00CC18B4" w:rsidRDefault="00CC18B4" w:rsidP="00CC18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</w:t>
      </w:r>
      <w:r w:rsidR="00684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0BF9" w:rsidRPr="00F1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овка презентации</w:t>
      </w:r>
    </w:p>
    <w:p w:rsidR="00CC18B4" w:rsidRDefault="00F10BF9" w:rsidP="00EA6A6B">
      <w:pPr>
        <w:tabs>
          <w:tab w:val="left" w:pos="426"/>
        </w:tabs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рассказать о своём исследовании, мы сделали презентацию. Мы вставили в не</w:t>
      </w:r>
      <w:r w:rsidR="00CC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фотографии </w:t>
      </w:r>
      <w:r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памятников, и рассказали, что узнали в музее. Мы показали эту презе</w:t>
      </w:r>
      <w:r w:rsidR="00CC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нтацию одноклассникам и учителю</w:t>
      </w:r>
      <w:r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все смогли увидеть, как мы с ребятами старались сохранить память о тех, кто защищал нашу Родину.</w:t>
      </w:r>
      <w:r w:rsidR="00CB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DAE" w:rsidRDefault="00684DAE" w:rsidP="00EA6A6B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2.6. </w:t>
      </w:r>
      <w:r w:rsidR="00F10BF9" w:rsidRPr="00F1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результатов и выводы</w:t>
      </w:r>
    </w:p>
    <w:p w:rsidR="00A706B6" w:rsidRDefault="00CC18B4" w:rsidP="00A706B6">
      <w:pPr>
        <w:tabs>
          <w:tab w:val="left" w:pos="426"/>
          <w:tab w:val="left" w:pos="1843"/>
        </w:tabs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проекта мы</w:t>
      </w:r>
      <w:r w:rsidR="00F10BF9" w:rsidRPr="00F1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обсудили, что значат для нас эти памятники. Мы поняли, что каждый памятник — это не просто скульптура или обелиск. Это часть нашей истории, память о тех, кто пожертвовал своей жизнью ради нас, ради того, чтобы мы жили в мире. Благодаря этому проекту мы стали лучше понимать, что героизм тех людей должен оставаться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8B4">
        <w:rPr>
          <w:rFonts w:ascii="Times New Roman" w:hAnsi="Times New Roman" w:cs="Times New Roman"/>
          <w:sz w:val="28"/>
          <w:szCs w:val="28"/>
        </w:rPr>
        <w:t>в наших сердцах и передаваться будущим поколениям. Ведь только помня о тех, кто защищал Родину, мы можем ценить мир, в котором живём, и осознавать ответственность за его сохранение.</w:t>
      </w: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1DA" w:rsidRDefault="007811DA" w:rsidP="00A706B6">
      <w:pPr>
        <w:tabs>
          <w:tab w:val="left" w:pos="426"/>
          <w:tab w:val="left" w:pos="1843"/>
        </w:tabs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B6" w:rsidRPr="00A706B6" w:rsidRDefault="00A706B6" w:rsidP="00A706B6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spacing w:after="100" w:afterAutospacing="1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</w:t>
      </w:r>
    </w:p>
    <w:p w:rsidR="00A706B6" w:rsidRPr="00A706B6" w:rsidRDefault="00F10BF9" w:rsidP="00A706B6">
      <w:pPr>
        <w:pStyle w:val="a3"/>
        <w:numPr>
          <w:ilvl w:val="0"/>
          <w:numId w:val="7"/>
        </w:numPr>
        <w:tabs>
          <w:tab w:val="left" w:pos="426"/>
          <w:tab w:val="left" w:pos="1843"/>
        </w:tabs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 w:rsidR="00CC18B4" w:rsidRP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Снежнянского музея б</w:t>
      </w:r>
      <w:r w:rsidRP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оевой славы помогло нам понять события войны и почувствовать, как важно помнить о подвиге наших предков.</w:t>
      </w:r>
    </w:p>
    <w:p w:rsidR="00A706B6" w:rsidRDefault="00CC18B4" w:rsidP="00A706B6">
      <w:pPr>
        <w:pStyle w:val="a3"/>
        <w:numPr>
          <w:ilvl w:val="0"/>
          <w:numId w:val="7"/>
        </w:numPr>
        <w:tabs>
          <w:tab w:val="left" w:pos="426"/>
          <w:tab w:val="left" w:pos="1843"/>
        </w:tabs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B6">
        <w:rPr>
          <w:rFonts w:ascii="Times New Roman" w:hAnsi="Times New Roman" w:cs="Times New Roman"/>
          <w:sz w:val="28"/>
          <w:szCs w:val="28"/>
        </w:rPr>
        <w:t>Изучая историю создания памятников, мы поняли, что они являются символами героизма и напоминают о вечной памяти, которую должны сохранить будущие поколения.</w:t>
      </w:r>
    </w:p>
    <w:p w:rsidR="00A706B6" w:rsidRDefault="00CC18B4" w:rsidP="00A706B6">
      <w:pPr>
        <w:pStyle w:val="a3"/>
        <w:numPr>
          <w:ilvl w:val="0"/>
          <w:numId w:val="7"/>
        </w:numPr>
        <w:tabs>
          <w:tab w:val="left" w:pos="426"/>
          <w:tab w:val="left" w:pos="1843"/>
        </w:tabs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B6">
        <w:rPr>
          <w:rFonts w:ascii="Times New Roman" w:hAnsi="Times New Roman" w:cs="Times New Roman"/>
          <w:sz w:val="28"/>
          <w:szCs w:val="28"/>
        </w:rPr>
        <w:t>Экскурсия к памятникам и фотографирование архитектурных деталей помогли нам глубже понять значение памятников и увидеть, с какой уважительной заботой они были созданы в память о героях. Эти детали напоминают нам о смелости и стойкости людей, которые боролись за мир на нашей земле, и о том, как важно сохранять эти места для будущих поколений.</w:t>
      </w:r>
    </w:p>
    <w:p w:rsidR="00A706B6" w:rsidRPr="00A706B6" w:rsidRDefault="00F10BF9" w:rsidP="00A706B6">
      <w:pPr>
        <w:pStyle w:val="a3"/>
        <w:numPr>
          <w:ilvl w:val="0"/>
          <w:numId w:val="7"/>
        </w:numPr>
        <w:tabs>
          <w:tab w:val="left" w:pos="426"/>
          <w:tab w:val="left" w:pos="1843"/>
        </w:tabs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позволила нам поделиться результатами нашего исследования, а также заинтересовать других в изучении истории родного города.</w:t>
      </w:r>
    </w:p>
    <w:p w:rsidR="00A706B6" w:rsidRPr="00A706B6" w:rsidRDefault="00F10BF9" w:rsidP="00A706B6">
      <w:pPr>
        <w:pStyle w:val="a3"/>
        <w:numPr>
          <w:ilvl w:val="0"/>
          <w:numId w:val="7"/>
        </w:numPr>
        <w:tabs>
          <w:tab w:val="left" w:pos="426"/>
          <w:tab w:val="left" w:pos="1843"/>
        </w:tabs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Обсуждая результаты проекта, мы поняли, что важно бережно хранить память о героях войны, ведь это помогает нам быть патриотами своей страны.</w:t>
      </w: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B6" w:rsidRDefault="00A706B6" w:rsidP="00A706B6">
      <w:pPr>
        <w:tabs>
          <w:tab w:val="left" w:pos="426"/>
          <w:tab w:val="left" w:pos="1843"/>
        </w:tabs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B6" w:rsidRDefault="00A706B6" w:rsidP="00A706B6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EA3321" w:rsidRPr="00A706B6" w:rsidRDefault="00F10BF9" w:rsidP="00A706B6">
      <w:pPr>
        <w:tabs>
          <w:tab w:val="left" w:pos="426"/>
          <w:tab w:val="left" w:pos="1843"/>
        </w:tabs>
        <w:spacing w:after="100" w:afterAutospacing="1" w:line="276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проект «Застывшие мгновения» показал, как много можно узнать о прошлом нашего города, изучая памятники и историю Великой Отечественной войны. Благодаря этому проекту мы с ребятами стали ещё больше уважать подвиг советских солдат и поняли, как важно помнить о них и передавать эту память своим друзьям и семьям</w:t>
      </w:r>
      <w:r w:rsidR="00EA3321" w:rsidRPr="00A70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BF9" w:rsidRPr="00F10BF9" w:rsidRDefault="00F10BF9" w:rsidP="00684DA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E639D6" w:rsidRDefault="00E639D6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Default="00EA6A6B" w:rsidP="00F10BF9">
      <w:pPr>
        <w:jc w:val="both"/>
        <w:rPr>
          <w:sz w:val="28"/>
          <w:szCs w:val="28"/>
        </w:rPr>
      </w:pPr>
    </w:p>
    <w:p w:rsidR="00EA6A6B" w:rsidRPr="00A706B6" w:rsidRDefault="00EA6A6B" w:rsidP="00A706B6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B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A6A6B" w:rsidRDefault="00EA6A6B" w:rsidP="00EA6A6B">
      <w:pPr>
        <w:pStyle w:val="a3"/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A6B" w:rsidRPr="00EA6A6B" w:rsidRDefault="00EA6A6B" w:rsidP="00EA6A6B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Документальные материалы и фото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«Снежнянского музея боевой славы».</w:t>
      </w:r>
    </w:p>
    <w:p w:rsidR="00EA6A6B" w:rsidRPr="00DF5349" w:rsidRDefault="00EA6A6B" w:rsidP="00EA6A6B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освободители, Донбасс. Очерки, воспоминания. Донецк «Донбасс» 1973г.</w:t>
      </w:r>
    </w:p>
    <w:p w:rsidR="00EA6A6B" w:rsidRDefault="00EA6A6B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B6" w:rsidRDefault="00A706B6" w:rsidP="00EA6A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DF" w:rsidRPr="00E74C12" w:rsidRDefault="000A716B" w:rsidP="00E74C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C1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B35DF" w:rsidRPr="00E74C12"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sectPr w:rsidR="00CB35DF" w:rsidRPr="00E74C12" w:rsidSect="00684DAE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76" w:rsidRDefault="00B20976" w:rsidP="00684DAE">
      <w:pPr>
        <w:spacing w:after="0" w:line="240" w:lineRule="auto"/>
      </w:pPr>
      <w:r>
        <w:separator/>
      </w:r>
    </w:p>
  </w:endnote>
  <w:endnote w:type="continuationSeparator" w:id="0">
    <w:p w:rsidR="00B20976" w:rsidRDefault="00B20976" w:rsidP="0068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129321"/>
      <w:docPartObj>
        <w:docPartGallery w:val="Page Numbers (Bottom of Page)"/>
        <w:docPartUnique/>
      </w:docPartObj>
    </w:sdtPr>
    <w:sdtEndPr/>
    <w:sdtContent>
      <w:p w:rsidR="00684DAE" w:rsidRDefault="00684D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7E">
          <w:rPr>
            <w:noProof/>
          </w:rPr>
          <w:t>2</w:t>
        </w:r>
        <w:r>
          <w:fldChar w:fldCharType="end"/>
        </w:r>
      </w:p>
    </w:sdtContent>
  </w:sdt>
  <w:p w:rsidR="00684DAE" w:rsidRDefault="00684D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76" w:rsidRDefault="00B20976" w:rsidP="00684DAE">
      <w:pPr>
        <w:spacing w:after="0" w:line="240" w:lineRule="auto"/>
      </w:pPr>
      <w:r>
        <w:separator/>
      </w:r>
    </w:p>
  </w:footnote>
  <w:footnote w:type="continuationSeparator" w:id="0">
    <w:p w:rsidR="00B20976" w:rsidRDefault="00B20976" w:rsidP="00684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528"/>
    <w:multiLevelType w:val="hybridMultilevel"/>
    <w:tmpl w:val="72AA65BE"/>
    <w:lvl w:ilvl="0" w:tplc="60D08E8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B0C69"/>
    <w:multiLevelType w:val="hybridMultilevel"/>
    <w:tmpl w:val="DD080B10"/>
    <w:lvl w:ilvl="0" w:tplc="D3A88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7807"/>
    <w:multiLevelType w:val="multilevel"/>
    <w:tmpl w:val="7EDE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D0852"/>
    <w:multiLevelType w:val="multilevel"/>
    <w:tmpl w:val="2BD2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00895"/>
    <w:multiLevelType w:val="multilevel"/>
    <w:tmpl w:val="3032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36DC9"/>
    <w:multiLevelType w:val="hybridMultilevel"/>
    <w:tmpl w:val="DBCE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F6C16"/>
    <w:multiLevelType w:val="multilevel"/>
    <w:tmpl w:val="92A0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92FFD"/>
    <w:multiLevelType w:val="multilevel"/>
    <w:tmpl w:val="7F6E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655BB"/>
    <w:multiLevelType w:val="multilevel"/>
    <w:tmpl w:val="50FC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278F9"/>
    <w:multiLevelType w:val="multilevel"/>
    <w:tmpl w:val="6596C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02AF8"/>
    <w:multiLevelType w:val="multilevel"/>
    <w:tmpl w:val="64FC898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A4934B8"/>
    <w:multiLevelType w:val="hybridMultilevel"/>
    <w:tmpl w:val="AE52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A2C01"/>
    <w:multiLevelType w:val="hybridMultilevel"/>
    <w:tmpl w:val="849A9CDC"/>
    <w:lvl w:ilvl="0" w:tplc="CFAE01C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654F8"/>
    <w:multiLevelType w:val="hybridMultilevel"/>
    <w:tmpl w:val="CA92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FC"/>
    <w:rsid w:val="000A716B"/>
    <w:rsid w:val="000E454B"/>
    <w:rsid w:val="000E549C"/>
    <w:rsid w:val="000F7AC6"/>
    <w:rsid w:val="00127DD6"/>
    <w:rsid w:val="001E7D56"/>
    <w:rsid w:val="002437C4"/>
    <w:rsid w:val="00245B38"/>
    <w:rsid w:val="002A331D"/>
    <w:rsid w:val="003E0BFF"/>
    <w:rsid w:val="0041607D"/>
    <w:rsid w:val="00440335"/>
    <w:rsid w:val="0049388D"/>
    <w:rsid w:val="004A102B"/>
    <w:rsid w:val="005017E6"/>
    <w:rsid w:val="00523DE7"/>
    <w:rsid w:val="005249A8"/>
    <w:rsid w:val="005743F1"/>
    <w:rsid w:val="00684DAE"/>
    <w:rsid w:val="00764B68"/>
    <w:rsid w:val="007811DA"/>
    <w:rsid w:val="008B6B7E"/>
    <w:rsid w:val="009151B8"/>
    <w:rsid w:val="009B6519"/>
    <w:rsid w:val="00A35D69"/>
    <w:rsid w:val="00A706B6"/>
    <w:rsid w:val="00A94AD3"/>
    <w:rsid w:val="00AC7F94"/>
    <w:rsid w:val="00B20976"/>
    <w:rsid w:val="00B834C3"/>
    <w:rsid w:val="00C11259"/>
    <w:rsid w:val="00C70D7E"/>
    <w:rsid w:val="00CB35DF"/>
    <w:rsid w:val="00CC18B4"/>
    <w:rsid w:val="00D240EE"/>
    <w:rsid w:val="00D97D60"/>
    <w:rsid w:val="00DF4687"/>
    <w:rsid w:val="00E146E6"/>
    <w:rsid w:val="00E167AB"/>
    <w:rsid w:val="00E554AF"/>
    <w:rsid w:val="00E639D6"/>
    <w:rsid w:val="00E74C12"/>
    <w:rsid w:val="00EA3321"/>
    <w:rsid w:val="00EA6A6B"/>
    <w:rsid w:val="00EC3DA4"/>
    <w:rsid w:val="00F10BF9"/>
    <w:rsid w:val="00F1436A"/>
    <w:rsid w:val="00F41708"/>
    <w:rsid w:val="00F4443A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DB40"/>
  <w15:chartTrackingRefBased/>
  <w15:docId w15:val="{5698A3E0-5A82-4362-BE0E-93DD4EF5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C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436A"/>
    <w:rPr>
      <w:b/>
      <w:bCs/>
    </w:rPr>
  </w:style>
  <w:style w:type="paragraph" w:styleId="a6">
    <w:name w:val="header"/>
    <w:basedOn w:val="a"/>
    <w:link w:val="a7"/>
    <w:uiPriority w:val="99"/>
    <w:unhideWhenUsed/>
    <w:rsid w:val="00684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DAE"/>
  </w:style>
  <w:style w:type="paragraph" w:styleId="a8">
    <w:name w:val="footer"/>
    <w:basedOn w:val="a"/>
    <w:link w:val="a9"/>
    <w:uiPriority w:val="99"/>
    <w:unhideWhenUsed/>
    <w:rsid w:val="00684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elena.pushchinskaya@gmail.com</dc:creator>
  <cp:keywords/>
  <dc:description/>
  <cp:lastModifiedBy>elena.pushchinskaya@gmail.com</cp:lastModifiedBy>
  <cp:revision>4</cp:revision>
  <dcterms:created xsi:type="dcterms:W3CDTF">2024-12-12T18:06:00Z</dcterms:created>
  <dcterms:modified xsi:type="dcterms:W3CDTF">2024-12-12T18:06:00Z</dcterms:modified>
</cp:coreProperties>
</file>