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3F" w:rsidRDefault="00DF793F" w:rsidP="00DF793F">
      <w:pPr>
        <w:spacing w:line="360" w:lineRule="auto"/>
        <w:rPr>
          <w:b/>
          <w:sz w:val="28"/>
          <w:szCs w:val="28"/>
        </w:rPr>
      </w:pPr>
    </w:p>
    <w:p w:rsidR="00DF793F" w:rsidRPr="00D37613" w:rsidRDefault="00DF793F" w:rsidP="00DF793F">
      <w:pPr>
        <w:rPr>
          <w:rFonts w:eastAsia="Calibri"/>
          <w:sz w:val="28"/>
          <w:szCs w:val="28"/>
        </w:rPr>
      </w:pPr>
      <w:r w:rsidRPr="00D37613">
        <w:rPr>
          <w:rFonts w:eastAsia="Calibri"/>
          <w:b/>
          <w:sz w:val="28"/>
          <w:szCs w:val="28"/>
        </w:rPr>
        <w:t>Тема:</w:t>
      </w:r>
      <w:r>
        <w:rPr>
          <w:rFonts w:eastAsia="Calibri"/>
          <w:b/>
          <w:sz w:val="28"/>
          <w:szCs w:val="28"/>
        </w:rPr>
        <w:t xml:space="preserve"> « Лук – полезный овощ. Посадка лука</w:t>
      </w:r>
      <w:r w:rsidRPr="00D37613">
        <w:rPr>
          <w:rFonts w:eastAsia="Calibri"/>
          <w:b/>
          <w:sz w:val="28"/>
          <w:szCs w:val="28"/>
        </w:rPr>
        <w:t>»</w:t>
      </w:r>
    </w:p>
    <w:p w:rsidR="00DF793F" w:rsidRPr="00D37613" w:rsidRDefault="00DF793F" w:rsidP="00DF793F">
      <w:pPr>
        <w:rPr>
          <w:rFonts w:eastAsia="Calibri"/>
          <w:sz w:val="28"/>
          <w:szCs w:val="28"/>
        </w:rPr>
      </w:pPr>
      <w:r w:rsidRPr="00D37613">
        <w:rPr>
          <w:rFonts w:eastAsia="Calibri"/>
          <w:b/>
          <w:sz w:val="28"/>
          <w:szCs w:val="28"/>
        </w:rPr>
        <w:t xml:space="preserve">Возрастная группа: </w:t>
      </w:r>
      <w:r>
        <w:rPr>
          <w:rFonts w:eastAsia="Calibri"/>
          <w:sz w:val="28"/>
          <w:szCs w:val="28"/>
        </w:rPr>
        <w:t>старшая</w:t>
      </w:r>
      <w:r w:rsidRPr="00D37613">
        <w:rPr>
          <w:rFonts w:eastAsia="Calibri"/>
          <w:sz w:val="28"/>
          <w:szCs w:val="28"/>
        </w:rPr>
        <w:t xml:space="preserve"> группа</w:t>
      </w:r>
      <w:r w:rsidRPr="00D37613">
        <w:rPr>
          <w:rFonts w:eastAsia="Calibri"/>
          <w:b/>
          <w:sz w:val="28"/>
          <w:szCs w:val="28"/>
        </w:rPr>
        <w:t xml:space="preserve"> </w:t>
      </w:r>
    </w:p>
    <w:p w:rsidR="00DF793F" w:rsidRPr="00D37613" w:rsidRDefault="00DF793F" w:rsidP="00DF793F">
      <w:pPr>
        <w:rPr>
          <w:rFonts w:eastAsia="Calibri"/>
          <w:sz w:val="28"/>
          <w:szCs w:val="28"/>
        </w:rPr>
      </w:pPr>
      <w:r w:rsidRPr="00D37613">
        <w:rPr>
          <w:rFonts w:eastAsia="Calibri"/>
          <w:b/>
          <w:sz w:val="28"/>
          <w:szCs w:val="28"/>
        </w:rPr>
        <w:t>Форма организации: по подгруппам</w:t>
      </w:r>
      <w:r w:rsidRPr="00D37613">
        <w:rPr>
          <w:rFonts w:eastAsia="Calibri"/>
          <w:sz w:val="28"/>
          <w:szCs w:val="28"/>
        </w:rPr>
        <w:t xml:space="preserve"> </w:t>
      </w:r>
    </w:p>
    <w:p w:rsidR="00DF793F" w:rsidRPr="00D37613" w:rsidRDefault="00DF793F" w:rsidP="00DF793F">
      <w:pPr>
        <w:jc w:val="both"/>
        <w:rPr>
          <w:rFonts w:eastAsia="Calibri"/>
          <w:b/>
          <w:i/>
          <w:sz w:val="28"/>
          <w:szCs w:val="28"/>
        </w:rPr>
      </w:pPr>
      <w:r w:rsidRPr="00D37613">
        <w:rPr>
          <w:rFonts w:eastAsia="Calibri"/>
          <w:b/>
          <w:sz w:val="28"/>
          <w:szCs w:val="28"/>
        </w:rPr>
        <w:t>Учебно-методический комплект (</w:t>
      </w:r>
      <w:r w:rsidRPr="00D37613">
        <w:rPr>
          <w:rFonts w:eastAsia="Calibri"/>
          <w:sz w:val="28"/>
          <w:szCs w:val="28"/>
        </w:rPr>
        <w:t xml:space="preserve">указать </w:t>
      </w:r>
      <w:proofErr w:type="gramStart"/>
      <w:r w:rsidRPr="00D37613">
        <w:rPr>
          <w:rFonts w:eastAsia="Calibri"/>
          <w:sz w:val="28"/>
          <w:szCs w:val="28"/>
        </w:rPr>
        <w:t>программу</w:t>
      </w:r>
      <w:proofErr w:type="gramEnd"/>
      <w:r w:rsidRPr="00D37613">
        <w:rPr>
          <w:rFonts w:eastAsia="Calibri"/>
          <w:sz w:val="28"/>
          <w:szCs w:val="28"/>
        </w:rPr>
        <w:t xml:space="preserve"> по которой работает ДОО)_</w:t>
      </w:r>
      <w:r w:rsidRPr="00D37613">
        <w:rPr>
          <w:b/>
          <w:sz w:val="28"/>
          <w:szCs w:val="28"/>
        </w:rPr>
        <w:t xml:space="preserve"> От рождения до школы. Главная общеобразовательная программа дошкольного образования. </w:t>
      </w:r>
      <w:r w:rsidRPr="00D37613">
        <w:rPr>
          <w:sz w:val="28"/>
          <w:szCs w:val="28"/>
        </w:rPr>
        <w:t xml:space="preserve">Под редакцией Н.Е. </w:t>
      </w:r>
      <w:proofErr w:type="spellStart"/>
      <w:r w:rsidRPr="00D37613">
        <w:rPr>
          <w:sz w:val="28"/>
          <w:szCs w:val="28"/>
        </w:rPr>
        <w:t>Вераксы</w:t>
      </w:r>
      <w:proofErr w:type="spellEnd"/>
      <w:r w:rsidRPr="00D37613">
        <w:rPr>
          <w:sz w:val="28"/>
          <w:szCs w:val="28"/>
        </w:rPr>
        <w:t>, Т.С. Комаровой, М.А. Васильевой. М.: Мозаика-Синтез, 2010.</w:t>
      </w:r>
    </w:p>
    <w:p w:rsidR="00DF793F" w:rsidRPr="008E6474" w:rsidRDefault="00DF793F" w:rsidP="00DF793F">
      <w:pPr>
        <w:rPr>
          <w:sz w:val="28"/>
          <w:szCs w:val="28"/>
        </w:rPr>
      </w:pPr>
      <w:r w:rsidRPr="008E6474">
        <w:rPr>
          <w:rFonts w:eastAsia="Calibri"/>
          <w:sz w:val="28"/>
          <w:szCs w:val="28"/>
        </w:rPr>
        <w:t xml:space="preserve">Средства: </w:t>
      </w:r>
      <w:r w:rsidRPr="008E6474">
        <w:rPr>
          <w:sz w:val="28"/>
          <w:szCs w:val="28"/>
        </w:rPr>
        <w:t>1. Раздаточные: формы для посадки лука, земля в большой емкости, песок совочки, фартуки, леечки с водой, тряпочки, подносы, красное ведерко с луком.</w:t>
      </w:r>
    </w:p>
    <w:p w:rsidR="00DF793F" w:rsidRPr="008E6474" w:rsidRDefault="00DF793F" w:rsidP="00DF793F">
      <w:pPr>
        <w:rPr>
          <w:sz w:val="28"/>
          <w:szCs w:val="28"/>
        </w:rPr>
      </w:pPr>
      <w:r w:rsidRPr="008E6474">
        <w:rPr>
          <w:sz w:val="28"/>
          <w:szCs w:val="28"/>
        </w:rPr>
        <w:t>2. наглядные: перья зеленого лука на подносе, картинки с изображениями луковицы, лейки</w:t>
      </w:r>
    </w:p>
    <w:p w:rsidR="00DF793F" w:rsidRPr="00323018" w:rsidRDefault="00DF793F" w:rsidP="00DF793F">
      <w:pPr>
        <w:jc w:val="center"/>
        <w:rPr>
          <w:rFonts w:eastAsia="Calibri"/>
          <w:b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8505"/>
      </w:tblGrid>
      <w:tr w:rsidR="00DF793F" w:rsidRPr="00323018" w:rsidTr="00C5765E">
        <w:tc>
          <w:tcPr>
            <w:tcW w:w="7479" w:type="dxa"/>
          </w:tcPr>
          <w:p w:rsidR="00DF793F" w:rsidRPr="00323018" w:rsidRDefault="00DF793F" w:rsidP="00C5765E">
            <w:pPr>
              <w:jc w:val="center"/>
              <w:rPr>
                <w:rFonts w:eastAsia="Calibri"/>
                <w:b/>
              </w:rPr>
            </w:pPr>
            <w:r w:rsidRPr="00323018">
              <w:rPr>
                <w:rFonts w:eastAsia="Calibri"/>
                <w:b/>
              </w:rPr>
              <w:t>ЦЕЛЬ И ЗАДАЧИ</w:t>
            </w:r>
          </w:p>
          <w:p w:rsidR="00DF793F" w:rsidRPr="00323018" w:rsidRDefault="00DF793F" w:rsidP="00C5765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5" w:type="dxa"/>
          </w:tcPr>
          <w:p w:rsidR="00DF793F" w:rsidRPr="00323018" w:rsidRDefault="00DF793F" w:rsidP="00C5765E">
            <w:pPr>
              <w:rPr>
                <w:rFonts w:eastAsia="Calibri"/>
                <w:b/>
              </w:rPr>
            </w:pPr>
            <w:r w:rsidRPr="00323018">
              <w:rPr>
                <w:rFonts w:eastAsia="Calibri"/>
                <w:b/>
              </w:rPr>
              <w:t>Задачи с учетом индивидуальных особенностей воспитанников группы</w:t>
            </w:r>
          </w:p>
        </w:tc>
      </w:tr>
      <w:tr w:rsidR="00DF793F" w:rsidRPr="00323018" w:rsidTr="00C5765E">
        <w:tc>
          <w:tcPr>
            <w:tcW w:w="7479" w:type="dxa"/>
            <w:shd w:val="clear" w:color="auto" w:fill="FFFFFF"/>
          </w:tcPr>
          <w:p w:rsidR="00DF793F" w:rsidRPr="008E6474" w:rsidRDefault="00DF793F" w:rsidP="00C5765E">
            <w:pPr>
              <w:rPr>
                <w:sz w:val="28"/>
                <w:szCs w:val="28"/>
              </w:rPr>
            </w:pPr>
            <w:r w:rsidRPr="008E6474">
              <w:rPr>
                <w:sz w:val="28"/>
                <w:szCs w:val="28"/>
              </w:rPr>
              <w:t xml:space="preserve">Цель: </w:t>
            </w:r>
          </w:p>
          <w:p w:rsidR="00DF793F" w:rsidRPr="008E6474" w:rsidRDefault="00DF793F" w:rsidP="00C5765E">
            <w:pPr>
              <w:rPr>
                <w:sz w:val="28"/>
                <w:szCs w:val="28"/>
              </w:rPr>
            </w:pPr>
            <w:r w:rsidRPr="008E6474">
              <w:rPr>
                <w:sz w:val="28"/>
                <w:szCs w:val="28"/>
              </w:rPr>
              <w:t>формирование умения правильно высаживать лук</w:t>
            </w:r>
          </w:p>
          <w:p w:rsidR="00DF793F" w:rsidRPr="008E6474" w:rsidRDefault="00DF793F" w:rsidP="00C5765E">
            <w:pPr>
              <w:rPr>
                <w:sz w:val="28"/>
                <w:szCs w:val="28"/>
              </w:rPr>
            </w:pPr>
            <w:r w:rsidRPr="008E6474">
              <w:rPr>
                <w:sz w:val="28"/>
                <w:szCs w:val="28"/>
              </w:rPr>
              <w:t>Задачи:</w:t>
            </w:r>
          </w:p>
          <w:p w:rsidR="00DF793F" w:rsidRPr="008E6474" w:rsidRDefault="00DF793F" w:rsidP="00C5765E">
            <w:pPr>
              <w:rPr>
                <w:sz w:val="28"/>
                <w:szCs w:val="28"/>
              </w:rPr>
            </w:pPr>
            <w:r w:rsidRPr="008E6474">
              <w:rPr>
                <w:sz w:val="28"/>
                <w:szCs w:val="28"/>
              </w:rPr>
              <w:t>Дать элементарные понятия об овощах – природных витаминах. Расширять представления детей об условиях, необходимых для роста и развития  растений;</w:t>
            </w:r>
          </w:p>
          <w:p w:rsidR="00DF793F" w:rsidRPr="008E6474" w:rsidRDefault="00DF793F" w:rsidP="00C5765E">
            <w:pPr>
              <w:rPr>
                <w:sz w:val="28"/>
                <w:szCs w:val="28"/>
              </w:rPr>
            </w:pPr>
            <w:r w:rsidRPr="008E6474">
              <w:rPr>
                <w:sz w:val="28"/>
                <w:szCs w:val="28"/>
              </w:rPr>
              <w:t xml:space="preserve">Развивать </w:t>
            </w:r>
            <w:proofErr w:type="spellStart"/>
            <w:r w:rsidRPr="008E6474">
              <w:rPr>
                <w:sz w:val="28"/>
                <w:szCs w:val="28"/>
              </w:rPr>
              <w:t>аналитико</w:t>
            </w:r>
            <w:proofErr w:type="spellEnd"/>
            <w:r w:rsidRPr="008E6474">
              <w:rPr>
                <w:sz w:val="28"/>
                <w:szCs w:val="28"/>
              </w:rPr>
              <w:t xml:space="preserve"> – синтетическую деятельность, трудовые умения и навыки;</w:t>
            </w:r>
          </w:p>
          <w:p w:rsidR="00DF793F" w:rsidRPr="008E6474" w:rsidRDefault="00DF793F" w:rsidP="00C5765E">
            <w:pPr>
              <w:rPr>
                <w:sz w:val="28"/>
                <w:szCs w:val="28"/>
              </w:rPr>
            </w:pPr>
            <w:r w:rsidRPr="008E6474">
              <w:rPr>
                <w:sz w:val="28"/>
                <w:szCs w:val="28"/>
              </w:rPr>
              <w:t>Корригировать тактильное восприятие побуждать к словесному описанию предмета, опираясь на схематическое изображение;</w:t>
            </w:r>
          </w:p>
          <w:p w:rsidR="00DF793F" w:rsidRPr="008E6474" w:rsidRDefault="00DF793F" w:rsidP="00C5765E">
            <w:pPr>
              <w:rPr>
                <w:sz w:val="28"/>
                <w:szCs w:val="28"/>
              </w:rPr>
            </w:pPr>
            <w:r w:rsidRPr="008E6474">
              <w:rPr>
                <w:sz w:val="28"/>
                <w:szCs w:val="28"/>
              </w:rPr>
              <w:t xml:space="preserve">Воспитывать аккуратность в работе; </w:t>
            </w:r>
          </w:p>
          <w:p w:rsidR="00DF793F" w:rsidRPr="005C140B" w:rsidRDefault="00DF793F" w:rsidP="00C5765E">
            <w:r w:rsidRPr="008E6474">
              <w:rPr>
                <w:sz w:val="28"/>
                <w:szCs w:val="28"/>
              </w:rPr>
              <w:t>Уточнить и упражнять детей  в технике посадки. Вызвать интерес и желание выращивать лук. Уточнить и закрепить знание о его пользе.</w:t>
            </w:r>
          </w:p>
        </w:tc>
        <w:tc>
          <w:tcPr>
            <w:tcW w:w="8505" w:type="dxa"/>
          </w:tcPr>
          <w:p w:rsidR="00DF793F" w:rsidRPr="00F91EE7" w:rsidRDefault="00DF793F" w:rsidP="00C576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DF793F" w:rsidRPr="00323018" w:rsidRDefault="00DF793F" w:rsidP="00DF793F">
      <w:pPr>
        <w:rPr>
          <w:rFonts w:eastAsia="Calibri"/>
          <w:b/>
        </w:rPr>
        <w:sectPr w:rsidR="00DF793F" w:rsidRPr="00323018" w:rsidSect="00DF793F">
          <w:pgSz w:w="16838" w:h="11906" w:orient="landscape"/>
          <w:pgMar w:top="567" w:right="567" w:bottom="567" w:left="993" w:header="709" w:footer="709" w:gutter="0"/>
          <w:cols w:space="708"/>
          <w:docGrid w:linePitch="381"/>
        </w:sectPr>
      </w:pPr>
    </w:p>
    <w:p w:rsidR="00DF793F" w:rsidRPr="00323018" w:rsidRDefault="00DF793F" w:rsidP="00DF793F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282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69"/>
        <w:gridCol w:w="4627"/>
        <w:gridCol w:w="2551"/>
        <w:gridCol w:w="3686"/>
        <w:gridCol w:w="2126"/>
      </w:tblGrid>
      <w:tr w:rsidR="00DF793F" w:rsidRPr="00133CE2" w:rsidTr="00C5765E">
        <w:trPr>
          <w:trHeight w:val="1156"/>
        </w:trPr>
        <w:tc>
          <w:tcPr>
            <w:tcW w:w="2569" w:type="dxa"/>
          </w:tcPr>
          <w:p w:rsidR="00DF793F" w:rsidRDefault="00DF793F" w:rsidP="00C5765E">
            <w:pPr>
              <w:rPr>
                <w:b/>
                <w:bCs/>
              </w:rPr>
            </w:pPr>
            <w:r w:rsidRPr="00133CE2">
              <w:rPr>
                <w:b/>
                <w:bCs/>
              </w:rPr>
              <w:t>Этап</w:t>
            </w:r>
            <w:r>
              <w:rPr>
                <w:b/>
                <w:bCs/>
              </w:rPr>
              <w:t xml:space="preserve">ы </w:t>
            </w:r>
          </w:p>
          <w:p w:rsidR="00DF793F" w:rsidRPr="00133CE2" w:rsidRDefault="00DF793F" w:rsidP="00C57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(последовательность) деятельности</w:t>
            </w:r>
          </w:p>
        </w:tc>
        <w:tc>
          <w:tcPr>
            <w:tcW w:w="4627" w:type="dxa"/>
          </w:tcPr>
          <w:p w:rsidR="00DF793F" w:rsidRPr="00133CE2" w:rsidRDefault="00DF793F" w:rsidP="00C57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 деятельности</w:t>
            </w:r>
          </w:p>
        </w:tc>
        <w:tc>
          <w:tcPr>
            <w:tcW w:w="2551" w:type="dxa"/>
          </w:tcPr>
          <w:p w:rsidR="00DF793F" w:rsidRPr="00133CE2" w:rsidRDefault="00DF793F" w:rsidP="00C57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Действия, д</w:t>
            </w:r>
            <w:r w:rsidRPr="00133CE2">
              <w:rPr>
                <w:b/>
                <w:bCs/>
              </w:rPr>
              <w:t xml:space="preserve">еятельность </w:t>
            </w:r>
            <w:r>
              <w:rPr>
                <w:b/>
                <w:bCs/>
              </w:rPr>
              <w:t>педагога</w:t>
            </w:r>
          </w:p>
        </w:tc>
        <w:tc>
          <w:tcPr>
            <w:tcW w:w="3686" w:type="dxa"/>
          </w:tcPr>
          <w:p w:rsidR="00DF793F" w:rsidRPr="00B36761" w:rsidRDefault="00DF793F" w:rsidP="00C5765E">
            <w:pPr>
              <w:jc w:val="center"/>
              <w:rPr>
                <w:b/>
                <w:bCs/>
              </w:rPr>
            </w:pPr>
            <w:r w:rsidRPr="00B36761">
              <w:rPr>
                <w:b/>
                <w:bCs/>
              </w:rPr>
              <w:t>Д</w:t>
            </w:r>
            <w:r>
              <w:rPr>
                <w:b/>
                <w:bCs/>
              </w:rPr>
              <w:t>ействия, д</w:t>
            </w:r>
            <w:r w:rsidRPr="00B36761">
              <w:rPr>
                <w:b/>
                <w:bCs/>
              </w:rPr>
              <w:t xml:space="preserve">еятельность детей, </w:t>
            </w:r>
          </w:p>
          <w:p w:rsidR="00DF793F" w:rsidRPr="00133CE2" w:rsidRDefault="00DF793F" w:rsidP="00C5765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выполнение</w:t>
            </w:r>
            <w:proofErr w:type="gramEnd"/>
            <w:r>
              <w:rPr>
                <w:b/>
                <w:bCs/>
              </w:rPr>
              <w:t xml:space="preserve"> которых</w:t>
            </w:r>
            <w:r w:rsidRPr="00B36761">
              <w:rPr>
                <w:b/>
                <w:bCs/>
              </w:rPr>
              <w:t xml:space="preserve"> приведет к достижению запланированных результатов</w:t>
            </w:r>
          </w:p>
        </w:tc>
        <w:tc>
          <w:tcPr>
            <w:tcW w:w="2126" w:type="dxa"/>
          </w:tcPr>
          <w:p w:rsidR="00DF793F" w:rsidRPr="00133CE2" w:rsidRDefault="00DF793F" w:rsidP="00C57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Планируемый результат </w:t>
            </w:r>
          </w:p>
        </w:tc>
      </w:tr>
      <w:tr w:rsidR="00DF793F" w:rsidRPr="002026F0" w:rsidTr="00C5765E">
        <w:trPr>
          <w:trHeight w:val="1156"/>
        </w:trPr>
        <w:tc>
          <w:tcPr>
            <w:tcW w:w="2569" w:type="dxa"/>
          </w:tcPr>
          <w:p w:rsidR="00DF793F" w:rsidRDefault="00DF793F" w:rsidP="00C576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Мотивация на совместную деятельность</w:t>
            </w:r>
          </w:p>
          <w:p w:rsidR="00DF793F" w:rsidRDefault="00DF793F" w:rsidP="00C5765E">
            <w:pPr>
              <w:rPr>
                <w:b/>
                <w:bCs/>
                <w:sz w:val="28"/>
                <w:szCs w:val="28"/>
              </w:rPr>
            </w:pPr>
          </w:p>
          <w:p w:rsidR="00DF793F" w:rsidRDefault="00DF793F" w:rsidP="00C5765E">
            <w:pPr>
              <w:rPr>
                <w:b/>
                <w:bCs/>
                <w:sz w:val="28"/>
                <w:szCs w:val="28"/>
              </w:rPr>
            </w:pPr>
          </w:p>
          <w:p w:rsidR="00DF793F" w:rsidRDefault="00DF793F" w:rsidP="00C5765E">
            <w:pPr>
              <w:rPr>
                <w:b/>
                <w:bCs/>
                <w:sz w:val="28"/>
                <w:szCs w:val="28"/>
              </w:rPr>
            </w:pPr>
          </w:p>
          <w:p w:rsidR="00DF793F" w:rsidRDefault="00DF793F" w:rsidP="00C5765E">
            <w:pPr>
              <w:rPr>
                <w:b/>
                <w:bCs/>
                <w:sz w:val="28"/>
                <w:szCs w:val="28"/>
              </w:rPr>
            </w:pPr>
          </w:p>
          <w:p w:rsidR="00DF793F" w:rsidRDefault="00DF793F" w:rsidP="00C5765E">
            <w:pPr>
              <w:rPr>
                <w:b/>
                <w:bCs/>
                <w:sz w:val="28"/>
                <w:szCs w:val="28"/>
              </w:rPr>
            </w:pPr>
          </w:p>
          <w:p w:rsidR="00DF793F" w:rsidRDefault="00DF793F" w:rsidP="00C5765E">
            <w:pPr>
              <w:rPr>
                <w:b/>
                <w:bCs/>
                <w:sz w:val="28"/>
                <w:szCs w:val="28"/>
              </w:rPr>
            </w:pPr>
          </w:p>
          <w:p w:rsidR="00DF793F" w:rsidRDefault="00DF793F" w:rsidP="00C5765E">
            <w:pPr>
              <w:rPr>
                <w:b/>
                <w:bCs/>
                <w:sz w:val="28"/>
                <w:szCs w:val="28"/>
              </w:rPr>
            </w:pPr>
          </w:p>
          <w:p w:rsidR="00DF793F" w:rsidRDefault="00DF793F" w:rsidP="00C5765E">
            <w:pPr>
              <w:rPr>
                <w:b/>
                <w:bCs/>
                <w:sz w:val="28"/>
                <w:szCs w:val="28"/>
              </w:rPr>
            </w:pPr>
          </w:p>
          <w:p w:rsidR="00DF793F" w:rsidRDefault="00DF793F" w:rsidP="00C5765E">
            <w:pPr>
              <w:rPr>
                <w:b/>
                <w:bCs/>
                <w:sz w:val="28"/>
                <w:szCs w:val="28"/>
              </w:rPr>
            </w:pPr>
          </w:p>
          <w:p w:rsidR="00DF793F" w:rsidRDefault="00DF793F" w:rsidP="00C5765E">
            <w:pPr>
              <w:rPr>
                <w:b/>
                <w:bCs/>
                <w:sz w:val="28"/>
                <w:szCs w:val="28"/>
              </w:rPr>
            </w:pPr>
          </w:p>
          <w:p w:rsidR="00DF793F" w:rsidRDefault="00DF793F" w:rsidP="00C5765E">
            <w:pPr>
              <w:rPr>
                <w:b/>
                <w:bCs/>
                <w:sz w:val="28"/>
                <w:szCs w:val="28"/>
              </w:rPr>
            </w:pPr>
          </w:p>
          <w:p w:rsidR="00DF793F" w:rsidRDefault="00DF793F" w:rsidP="00C5765E">
            <w:pPr>
              <w:rPr>
                <w:b/>
                <w:bCs/>
                <w:sz w:val="28"/>
                <w:szCs w:val="28"/>
              </w:rPr>
            </w:pPr>
          </w:p>
          <w:p w:rsidR="00DF793F" w:rsidRPr="00A163D5" w:rsidRDefault="00DF793F" w:rsidP="00C576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27" w:type="dxa"/>
          </w:tcPr>
          <w:p w:rsidR="00DF793F" w:rsidRDefault="00DF793F" w:rsidP="00C57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вносит в группу поднос, на котором стоит две баночки с пророщенным луком. Ставит на детский стол.</w:t>
            </w:r>
          </w:p>
          <w:p w:rsidR="00DF793F" w:rsidRDefault="00DF793F" w:rsidP="00C5765E">
            <w:pPr>
              <w:jc w:val="center"/>
              <w:rPr>
                <w:sz w:val="28"/>
                <w:szCs w:val="28"/>
              </w:rPr>
            </w:pPr>
          </w:p>
          <w:p w:rsidR="00DF793F" w:rsidRDefault="00DF793F" w:rsidP="00C5765E">
            <w:pPr>
              <w:jc w:val="center"/>
              <w:rPr>
                <w:sz w:val="28"/>
                <w:szCs w:val="28"/>
              </w:rPr>
            </w:pPr>
          </w:p>
          <w:p w:rsidR="00DF793F" w:rsidRDefault="00DF793F" w:rsidP="00C5765E">
            <w:pPr>
              <w:jc w:val="center"/>
              <w:rPr>
                <w:sz w:val="28"/>
                <w:szCs w:val="28"/>
              </w:rPr>
            </w:pPr>
          </w:p>
          <w:p w:rsidR="00DF793F" w:rsidRDefault="00DF793F" w:rsidP="00C5765E">
            <w:pPr>
              <w:jc w:val="center"/>
              <w:rPr>
                <w:sz w:val="28"/>
                <w:szCs w:val="28"/>
              </w:rPr>
            </w:pPr>
          </w:p>
          <w:p w:rsidR="00DF793F" w:rsidRPr="002026F0" w:rsidRDefault="00DF793F" w:rsidP="00C5765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DF793F" w:rsidRPr="00F91EE7" w:rsidRDefault="00DF793F" w:rsidP="00C5765E">
            <w:pPr>
              <w:rPr>
                <w:sz w:val="28"/>
                <w:szCs w:val="28"/>
              </w:rPr>
            </w:pPr>
            <w:r w:rsidRPr="00F91EE7">
              <w:rPr>
                <w:sz w:val="28"/>
                <w:szCs w:val="28"/>
              </w:rPr>
              <w:t xml:space="preserve">Если </w:t>
            </w:r>
            <w:r>
              <w:rPr>
                <w:sz w:val="28"/>
                <w:szCs w:val="28"/>
              </w:rPr>
              <w:t>ни</w:t>
            </w:r>
            <w:r w:rsidRPr="00F91EE7">
              <w:rPr>
                <w:sz w:val="28"/>
                <w:szCs w:val="28"/>
              </w:rPr>
              <w:t>кто из детей</w:t>
            </w:r>
            <w:r>
              <w:rPr>
                <w:sz w:val="28"/>
                <w:szCs w:val="28"/>
              </w:rPr>
              <w:t xml:space="preserve"> не предал этому значения, воспитатель, привлекая к себе внимание, спрашивает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Кто знает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это такое?»</w:t>
            </w:r>
          </w:p>
        </w:tc>
        <w:tc>
          <w:tcPr>
            <w:tcW w:w="3686" w:type="dxa"/>
          </w:tcPr>
          <w:p w:rsidR="00DF793F" w:rsidRPr="00272C05" w:rsidRDefault="00DF793F" w:rsidP="00C5765E">
            <w:pPr>
              <w:rPr>
                <w:bCs/>
                <w:sz w:val="28"/>
                <w:szCs w:val="28"/>
              </w:rPr>
            </w:pPr>
            <w:r w:rsidRPr="00272C05">
              <w:rPr>
                <w:bCs/>
                <w:sz w:val="28"/>
                <w:szCs w:val="28"/>
              </w:rPr>
              <w:t>Дети,</w:t>
            </w:r>
            <w:r>
              <w:rPr>
                <w:bCs/>
                <w:sz w:val="28"/>
                <w:szCs w:val="28"/>
              </w:rPr>
              <w:t xml:space="preserve"> занятые своими делами, начинают прислушиваться, а затем подходят к столу. Садятся на стульчики.</w:t>
            </w:r>
          </w:p>
          <w:p w:rsidR="00DF793F" w:rsidRPr="002026F0" w:rsidRDefault="00DF793F" w:rsidP="00C5765E">
            <w:pPr>
              <w:jc w:val="center"/>
              <w:rPr>
                <w:b/>
                <w:bCs/>
              </w:rPr>
            </w:pPr>
          </w:p>
          <w:p w:rsidR="00DF793F" w:rsidRPr="002026F0" w:rsidRDefault="00DF793F" w:rsidP="00C5765E">
            <w:pPr>
              <w:jc w:val="center"/>
              <w:rPr>
                <w:b/>
                <w:bCs/>
              </w:rPr>
            </w:pPr>
          </w:p>
          <w:p w:rsidR="00DF793F" w:rsidRPr="002026F0" w:rsidRDefault="00DF793F" w:rsidP="00C5765E">
            <w:pPr>
              <w:jc w:val="center"/>
              <w:rPr>
                <w:b/>
                <w:bCs/>
              </w:rPr>
            </w:pPr>
          </w:p>
          <w:p w:rsidR="00DF793F" w:rsidRPr="002026F0" w:rsidRDefault="00DF793F" w:rsidP="00C5765E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DF793F" w:rsidRPr="00272C05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Желающие дети оставляют свою игру и вовлекаются в беседу-исследование.</w:t>
            </w:r>
          </w:p>
          <w:p w:rsidR="00DF793F" w:rsidRPr="002026F0" w:rsidRDefault="00DF793F" w:rsidP="00C5765E"/>
          <w:p w:rsidR="00DF793F" w:rsidRPr="002026F0" w:rsidRDefault="00DF793F" w:rsidP="00C5765E"/>
          <w:p w:rsidR="00DF793F" w:rsidRPr="002026F0" w:rsidRDefault="00DF793F" w:rsidP="00C5765E"/>
          <w:p w:rsidR="00DF793F" w:rsidRPr="002026F0" w:rsidRDefault="00DF793F" w:rsidP="00C5765E"/>
          <w:p w:rsidR="00DF793F" w:rsidRPr="002026F0" w:rsidRDefault="00DF793F" w:rsidP="00C5765E"/>
          <w:p w:rsidR="00DF793F" w:rsidRPr="002026F0" w:rsidRDefault="00DF793F" w:rsidP="00C5765E"/>
          <w:p w:rsidR="00DF793F" w:rsidRPr="002026F0" w:rsidRDefault="00DF793F" w:rsidP="00C5765E"/>
        </w:tc>
      </w:tr>
      <w:tr w:rsidR="00DF793F" w:rsidRPr="002026F0" w:rsidTr="00C5765E">
        <w:tc>
          <w:tcPr>
            <w:tcW w:w="2569" w:type="dxa"/>
          </w:tcPr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знаний, планирование деятельности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 деятельность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Pr="00A163D5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Рефлексия. </w:t>
            </w:r>
          </w:p>
        </w:tc>
        <w:tc>
          <w:tcPr>
            <w:tcW w:w="4627" w:type="dxa"/>
          </w:tcPr>
          <w:p w:rsidR="00DF793F" w:rsidRDefault="00DF793F" w:rsidP="00C5765E">
            <w:pPr>
              <w:rPr>
                <w:sz w:val="28"/>
                <w:szCs w:val="28"/>
              </w:rPr>
            </w:pPr>
            <w:r w:rsidRPr="00200411">
              <w:rPr>
                <w:sz w:val="28"/>
                <w:szCs w:val="28"/>
              </w:rPr>
              <w:lastRenderedPageBreak/>
              <w:t xml:space="preserve"> Беседа</w:t>
            </w:r>
            <w:r>
              <w:rPr>
                <w:sz w:val="28"/>
                <w:szCs w:val="28"/>
              </w:rPr>
              <w:t xml:space="preserve"> о времени года.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Вопросы: Какое сейчас время года? (Весна). Верно. Начинается весна и пока холодно. А </w:t>
            </w:r>
            <w:proofErr w:type="gramStart"/>
            <w:r>
              <w:rPr>
                <w:sz w:val="28"/>
                <w:szCs w:val="28"/>
              </w:rPr>
              <w:t>хотите</w:t>
            </w:r>
            <w:proofErr w:type="gramEnd"/>
            <w:r>
              <w:rPr>
                <w:sz w:val="28"/>
                <w:szCs w:val="28"/>
              </w:rPr>
              <w:t xml:space="preserve"> чтобы у нас стало теплее и светлее? Для этого нужно взяться за руки и сказать друг другу приятные слова. Вам </w:t>
            </w:r>
            <w:r>
              <w:rPr>
                <w:sz w:val="28"/>
                <w:szCs w:val="28"/>
              </w:rPr>
              <w:lastRenderedPageBreak/>
              <w:t>стало от этих слов теплее? Вот с таким хорошим настроением мы и приступим к работе.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Рослые ребятки, улеглись на грядке,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Все ребятки молодцы и зовутся… (огурцы)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Сидит дед во сто шуб одет</w:t>
            </w:r>
            <w:proofErr w:type="gramEnd"/>
            <w:r w:rsidRPr="000208E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Кто его раздевает, тот слезы проливает</w:t>
            </w: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208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0208EA">
              <w:rPr>
                <w:rFonts w:ascii="Times New Roman" w:hAnsi="Times New Roman"/>
                <w:sz w:val="28"/>
                <w:szCs w:val="28"/>
              </w:rPr>
              <w:t>ук)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В огороде вырастаю, а когда я созреваю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Варят из меня томат, в щи кладут и так едят</w:t>
            </w: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208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208EA">
              <w:rPr>
                <w:rFonts w:ascii="Times New Roman" w:hAnsi="Times New Roman"/>
                <w:sz w:val="28"/>
                <w:szCs w:val="28"/>
              </w:rPr>
              <w:t>омидор)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Что копали из земли, жарили, варили,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Что в золе мы испекли,  ели да хвалили? (картофель)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Вверху зелено, внизу красно, в землю вросло.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 xml:space="preserve">Над землей трава, в земле алая </w:t>
            </w:r>
            <w:r w:rsidRPr="000208EA">
              <w:rPr>
                <w:rFonts w:ascii="Times New Roman" w:hAnsi="Times New Roman"/>
                <w:sz w:val="28"/>
                <w:szCs w:val="28"/>
              </w:rPr>
              <w:lastRenderedPageBreak/>
              <w:t>голова</w:t>
            </w: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208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0208EA">
              <w:rPr>
                <w:rFonts w:ascii="Times New Roman" w:hAnsi="Times New Roman"/>
                <w:sz w:val="28"/>
                <w:szCs w:val="28"/>
              </w:rPr>
              <w:t>векла)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За кудрявый хохолок лису из норки поволок.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На ощупь гладкая, на вкус, как сахар, сладкая.</w:t>
            </w:r>
            <w:proofErr w:type="gramEnd"/>
            <w:r w:rsidRPr="000208EA">
              <w:rPr>
                <w:rFonts w:ascii="Times New Roman" w:hAnsi="Times New Roman"/>
                <w:sz w:val="28"/>
                <w:szCs w:val="28"/>
              </w:rPr>
              <w:t xml:space="preserve"> (Морковь)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 xml:space="preserve">- Скажите, огурец, помидор, картофель, свекла, морковь, лук, чеснок, что это? Как </w:t>
            </w: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назвать</w:t>
            </w:r>
            <w:proofErr w:type="gramEnd"/>
            <w:r w:rsidRPr="000208EA">
              <w:rPr>
                <w:rFonts w:ascii="Times New Roman" w:hAnsi="Times New Roman"/>
                <w:sz w:val="28"/>
                <w:szCs w:val="28"/>
              </w:rPr>
              <w:t xml:space="preserve"> одним словом? (Овощи).</w:t>
            </w: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P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Pr="0086288C" w:rsidRDefault="00DF793F" w:rsidP="00C5765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288C">
              <w:rPr>
                <w:rFonts w:ascii="Times New Roman" w:hAnsi="Times New Roman"/>
                <w:b/>
                <w:sz w:val="28"/>
                <w:szCs w:val="28"/>
              </w:rPr>
              <w:t>2. Игра «чудесный мешочек».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 xml:space="preserve">- Ребята, вы отгадали загадки об овощах. А сможете ли вы узнать овощи на ощупь? Давайте поиграем в игру «Чудесный мешочек». Нужно на ощупь узнать и назвать овощ. Но </w:t>
            </w:r>
            <w:r w:rsidRPr="000208EA">
              <w:rPr>
                <w:rFonts w:ascii="Times New Roman" w:hAnsi="Times New Roman"/>
                <w:sz w:val="28"/>
                <w:szCs w:val="28"/>
              </w:rPr>
              <w:lastRenderedPageBreak/>
              <w:t>мы усложним задание. Вам нужно будет описать овощ по схеме. Давайте вспомним ее: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1) что это?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2) Какого цвета?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3) Какой формы?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gramEnd"/>
            <w:r w:rsidRPr="000208EA">
              <w:rPr>
                <w:rFonts w:ascii="Times New Roman" w:hAnsi="Times New Roman"/>
                <w:sz w:val="28"/>
                <w:szCs w:val="28"/>
              </w:rPr>
              <w:t xml:space="preserve"> на ощупь?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5) Какой на вкус?</w:t>
            </w:r>
            <w:proofErr w:type="gramEnd"/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Подведение итога.</w:t>
            </w: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Отгадайте загадку, которая поможет вам понять о каком овоще сегодня пойдет речь: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В десять одежек он плотно одет,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Часто приходит к нам на обед,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Но лишь за стол его позовешь,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Сам не заметишь, как слезы прольешь.</w:t>
            </w: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Теперь каждый возьмите себе по луковице. Давайте вместе скажем: луковица. Давайте рассмотрим луковицу.</w:t>
            </w: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Какой она формы? (Круглая)</w:t>
            </w: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-Какого она цвета? А у тебя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 (желтая, коричневая)</w:t>
            </w: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можно сказать, что она золотистая? (Можно)</w:t>
            </w:r>
          </w:p>
          <w:p w:rsidR="00DF793F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Покатайте луковицу на ладошке, покажите ее. Какая она на ощупь? (твердая)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Какой лук на вкус? (горький). Горький, но очень полезный, в нем очень много витаминов. Если 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будем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есть лук, то он убьет микробов в нашем организме, и мы не будем болеть. 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- Рассмотрим его подробнее. Какие части лука вы знаете?</w:t>
            </w:r>
          </w:p>
          <w:p w:rsidR="00DF793F" w:rsidRPr="000208EA" w:rsidRDefault="00DF793F" w:rsidP="00DF793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Луковица;</w:t>
            </w:r>
          </w:p>
          <w:p w:rsidR="00DF793F" w:rsidRPr="000208EA" w:rsidRDefault="00DF793F" w:rsidP="00DF793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Корни (через корни лук берет из почвы питательные вещества);</w:t>
            </w:r>
          </w:p>
          <w:p w:rsidR="00DF793F" w:rsidRPr="000208EA" w:rsidRDefault="00DF793F" w:rsidP="00DF793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Перо (словарная работа: почему так называется, на что похоже?);</w:t>
            </w:r>
          </w:p>
          <w:p w:rsidR="00DF793F" w:rsidRPr="000208EA" w:rsidRDefault="00DF793F" w:rsidP="00DF793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Почему в загадке говорится «Дед во сто шуб одет»?;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 xml:space="preserve">- Луковица состоит из множества слоев. Когда верхний слой подсыхает, он становится ломким, такую кожицу называют луковой </w:t>
            </w:r>
            <w:r w:rsidRPr="000208EA">
              <w:rPr>
                <w:rFonts w:ascii="Times New Roman" w:hAnsi="Times New Roman"/>
                <w:sz w:val="28"/>
                <w:szCs w:val="28"/>
              </w:rPr>
              <w:lastRenderedPageBreak/>
              <w:t>шелухой. Эта шелуха, если ее сварить, может окрашивать воду. В ней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208EA">
              <w:rPr>
                <w:rFonts w:ascii="Times New Roman" w:hAnsi="Times New Roman"/>
                <w:sz w:val="28"/>
                <w:szCs w:val="28"/>
              </w:rPr>
              <w:t xml:space="preserve"> например, окрашивают яйца на Пасху. Еще этим отваром можно мыть голову.  Тогда волосы приобретут красивый золотистый оттенок. 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- В загадке говорится: «Кто его раздевает, тот слезы проливает», как вы думаете, почему?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луке содержа</w:t>
            </w:r>
            <w:r w:rsidRPr="000208EA">
              <w:rPr>
                <w:rFonts w:ascii="Times New Roman" w:hAnsi="Times New Roman"/>
                <w:sz w:val="28"/>
                <w:szCs w:val="28"/>
              </w:rPr>
              <w:t xml:space="preserve">тся летучие вещества, которые </w:t>
            </w:r>
            <w:r>
              <w:rPr>
                <w:rFonts w:ascii="Times New Roman" w:hAnsi="Times New Roman"/>
                <w:sz w:val="28"/>
                <w:szCs w:val="28"/>
              </w:rPr>
              <w:t>при попадании в глаза вызывают</w:t>
            </w:r>
            <w:r w:rsidRPr="000208EA">
              <w:rPr>
                <w:rFonts w:ascii="Times New Roman" w:hAnsi="Times New Roman"/>
                <w:sz w:val="28"/>
                <w:szCs w:val="28"/>
              </w:rPr>
              <w:t xml:space="preserve"> слезы. Эти вещества убивают микробы, поэтому полезно вдыхать.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Pr="0086288C" w:rsidRDefault="00DF793F" w:rsidP="00C5765E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6288C">
              <w:rPr>
                <w:rFonts w:ascii="Times New Roman" w:hAnsi="Times New Roman"/>
                <w:b/>
                <w:i/>
                <w:sz w:val="28"/>
                <w:szCs w:val="28"/>
              </w:rPr>
              <w:t>Физкультминутка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02"/>
              <w:gridCol w:w="3827"/>
            </w:tblGrid>
            <w:tr w:rsidR="00DF793F" w:rsidRPr="000208EA" w:rsidTr="00C5765E">
              <w:tc>
                <w:tcPr>
                  <w:tcW w:w="2802" w:type="dxa"/>
                </w:tcPr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t xml:space="preserve">Мы стоим на огороде </w:t>
                  </w: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t xml:space="preserve">Удивляемся природе. </w:t>
                  </w: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t>Вот салат, а здесь укроп.</w:t>
                  </w: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t xml:space="preserve">Тут морковь у нас </w:t>
                  </w: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растет.</w:t>
                  </w: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Поработаем с тобой, </w:t>
                  </w: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Сорнякам объявим бой – </w:t>
                  </w: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t>С корнем будем выдирать</w:t>
                  </w: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t>Да пониже приседать.</w:t>
                  </w: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t>Все полили мы из лейки</w:t>
                  </w: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t>И садимся на скамейки.</w:t>
                  </w:r>
                </w:p>
              </w:tc>
              <w:tc>
                <w:tcPr>
                  <w:tcW w:w="3827" w:type="dxa"/>
                </w:tcPr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Руки на пояс, повороты вправо, влево</w:t>
                  </w: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t>Руки в стороны, пожимаем плечами</w:t>
                  </w: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t>Правой рукой коснуться левой ступни</w:t>
                  </w: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Левой рукой коснуться правой ступни</w:t>
                  </w: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F793F" w:rsidRPr="00A503C8" w:rsidRDefault="00DF793F" w:rsidP="00C5765E">
                  <w:pPr>
                    <w:pStyle w:val="a3"/>
                    <w:framePr w:hSpace="180" w:wrap="around" w:vAnchor="text" w:hAnchor="margin" w:y="282"/>
                    <w:spacing w:before="100" w:beforeAutospacing="1" w:after="100" w:afterAutospacing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03C8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Приседания </w:t>
                  </w:r>
                </w:p>
              </w:tc>
            </w:tr>
          </w:tbl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- Ребята, а мы с вами можем вырастить лук на подоконнике?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 xml:space="preserve">- Какие 4 условия необходимы для роста любого растения? (почва, </w:t>
            </w:r>
            <w:r w:rsidRPr="000208EA">
              <w:rPr>
                <w:rFonts w:ascii="Times New Roman" w:hAnsi="Times New Roman"/>
                <w:sz w:val="28"/>
                <w:szCs w:val="28"/>
              </w:rPr>
              <w:lastRenderedPageBreak/>
              <w:t>вода, свет, тепло)</w:t>
            </w:r>
          </w:p>
          <w:p w:rsidR="00DF793F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- Сегодня мы научимся высаживать луковицу в землю.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 xml:space="preserve">Перед тем как вам приступать к работе, нужно вспомнить порядок работы. 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(Показ последовательности работы, ребенок находит карточку, и вместе составляем алгоритм)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Pr="000208EA" w:rsidRDefault="00DF793F" w:rsidP="00DF793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Насыпаем в емкость почву.</w:t>
            </w:r>
          </w:p>
          <w:p w:rsidR="00DF793F" w:rsidRPr="000208EA" w:rsidRDefault="00DF793F" w:rsidP="00DF793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Размять, чтобы не было комков.</w:t>
            </w:r>
          </w:p>
          <w:p w:rsidR="00DF793F" w:rsidRPr="000208EA" w:rsidRDefault="00DF793F" w:rsidP="00DF793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Сделать лунку, углубление, аккуратно, не просыпая землю.</w:t>
            </w:r>
          </w:p>
          <w:p w:rsidR="00DF793F" w:rsidRPr="000208EA" w:rsidRDefault="00DF793F" w:rsidP="00DF793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Взять луковицу и опустить ее в лунку корнями вниз.</w:t>
            </w:r>
          </w:p>
          <w:p w:rsidR="00DF793F" w:rsidRPr="000208EA" w:rsidRDefault="00DF793F" w:rsidP="00DF793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 xml:space="preserve">Присыпать землей, оставляя верхнюю часть </w:t>
            </w:r>
            <w:proofErr w:type="spellStart"/>
            <w:r w:rsidRPr="000208EA">
              <w:rPr>
                <w:rFonts w:ascii="Times New Roman" w:hAnsi="Times New Roman"/>
                <w:sz w:val="28"/>
                <w:szCs w:val="28"/>
              </w:rPr>
              <w:t>луковыцы</w:t>
            </w:r>
            <w:proofErr w:type="spellEnd"/>
            <w:r w:rsidRPr="000208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793F" w:rsidRPr="000208EA" w:rsidRDefault="00DF793F" w:rsidP="00DF793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Полить.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- После этого нужно выбрать место для посаженных луковиц, чтобы им было светло и тепло.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 xml:space="preserve">- Посмотрите на составленную схему – правильно мы ее составили? (повторение этапов работы по </w:t>
            </w:r>
            <w:r w:rsidRPr="000208EA">
              <w:rPr>
                <w:rFonts w:ascii="Times New Roman" w:hAnsi="Times New Roman"/>
                <w:sz w:val="28"/>
                <w:szCs w:val="28"/>
              </w:rPr>
              <w:lastRenderedPageBreak/>
              <w:t>алгоритму)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-Теперь я предлагаю вам посадить луковицы</w:t>
            </w: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208E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0208EA">
              <w:rPr>
                <w:rFonts w:ascii="Times New Roman" w:hAnsi="Times New Roman"/>
                <w:sz w:val="28"/>
                <w:szCs w:val="28"/>
              </w:rPr>
              <w:t>ети приступают к выполнению задания).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Pr="005E0A63" w:rsidRDefault="00DF793F" w:rsidP="00C5765E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E0A63">
              <w:rPr>
                <w:color w:val="000000"/>
                <w:sz w:val="28"/>
                <w:szCs w:val="28"/>
              </w:rPr>
              <w:t>Молодцы, теперь встали и произнесли слова волшебные:</w:t>
            </w:r>
          </w:p>
          <w:p w:rsidR="00DF793F" w:rsidRPr="005E0A63" w:rsidRDefault="00DF793F" w:rsidP="00C5765E">
            <w:pPr>
              <w:jc w:val="both"/>
              <w:rPr>
                <w:color w:val="000000"/>
              </w:rPr>
            </w:pPr>
            <w:r w:rsidRPr="005E0A63">
              <w:rPr>
                <w:color w:val="000000"/>
                <w:sz w:val="28"/>
                <w:szCs w:val="28"/>
              </w:rPr>
              <w:t>Ты расти, расти, лучок</w:t>
            </w:r>
          </w:p>
          <w:p w:rsidR="00DF793F" w:rsidRDefault="00DF793F" w:rsidP="00C5765E">
            <w:pPr>
              <w:rPr>
                <w:color w:val="000000"/>
                <w:sz w:val="28"/>
                <w:szCs w:val="28"/>
              </w:rPr>
            </w:pPr>
            <w:r w:rsidRPr="005E0A63">
              <w:rPr>
                <w:color w:val="000000"/>
                <w:sz w:val="28"/>
                <w:szCs w:val="28"/>
              </w:rPr>
              <w:t>Будь не мал, а высок.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/>
          <w:p w:rsidR="00DF793F" w:rsidRDefault="00DF793F" w:rsidP="00C5765E"/>
          <w:p w:rsidR="00DF793F" w:rsidRDefault="00DF793F" w:rsidP="00C5765E"/>
          <w:p w:rsidR="00DF793F" w:rsidRDefault="00DF793F" w:rsidP="00C5765E"/>
          <w:p w:rsidR="00DF793F" w:rsidRDefault="00DF793F" w:rsidP="00C5765E"/>
          <w:p w:rsidR="00DF793F" w:rsidRDefault="00DF793F" w:rsidP="00C5765E"/>
          <w:p w:rsidR="00DF793F" w:rsidRDefault="00DF793F" w:rsidP="00C5765E"/>
          <w:p w:rsidR="00DF793F" w:rsidRDefault="00DF793F" w:rsidP="00C5765E"/>
          <w:p w:rsidR="00DF793F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- А чем полезен лук?</w:t>
            </w:r>
          </w:p>
          <w:p w:rsidR="00DF793F" w:rsidRPr="000208EA" w:rsidRDefault="00DF793F" w:rsidP="00C576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 xml:space="preserve">- В луке содержится много </w:t>
            </w:r>
            <w:r w:rsidRPr="000208EA">
              <w:rPr>
                <w:rFonts w:ascii="Times New Roman" w:hAnsi="Times New Roman"/>
                <w:sz w:val="28"/>
                <w:szCs w:val="28"/>
              </w:rPr>
              <w:lastRenderedPageBreak/>
              <w:t>витаминов. Лук – э</w:t>
            </w:r>
            <w:r>
              <w:rPr>
                <w:rFonts w:ascii="Times New Roman" w:hAnsi="Times New Roman"/>
                <w:sz w:val="28"/>
                <w:szCs w:val="28"/>
              </w:rPr>
              <w:t>то природный витамин. Его примен</w:t>
            </w:r>
            <w:r w:rsidRPr="000208EA">
              <w:rPr>
                <w:rFonts w:ascii="Times New Roman" w:hAnsi="Times New Roman"/>
                <w:sz w:val="28"/>
                <w:szCs w:val="28"/>
              </w:rPr>
              <w:t xml:space="preserve">яют в народной медицине: кашицу из лука прикладывают к ранам, и они заживают; сок лука вместе с водой закапывают в нос при насморке; печеную луковицу вкладывают в больное ухо. </w:t>
            </w:r>
          </w:p>
          <w:p w:rsidR="00DF793F" w:rsidRPr="000208EA" w:rsidRDefault="00DF793F" w:rsidP="00C57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 xml:space="preserve">- Для </w:t>
            </w:r>
            <w:proofErr w:type="gramStart"/>
            <w:r w:rsidRPr="000208EA">
              <w:rPr>
                <w:rFonts w:ascii="Times New Roman" w:hAnsi="Times New Roman"/>
                <w:sz w:val="28"/>
                <w:szCs w:val="28"/>
              </w:rPr>
              <w:t>приготовления</w:t>
            </w:r>
            <w:proofErr w:type="gramEnd"/>
            <w:r w:rsidRPr="000208EA">
              <w:rPr>
                <w:rFonts w:ascii="Times New Roman" w:hAnsi="Times New Roman"/>
                <w:sz w:val="28"/>
                <w:szCs w:val="28"/>
              </w:rPr>
              <w:t xml:space="preserve"> каких блюд используют лук? (ответы детей)</w:t>
            </w:r>
          </w:p>
          <w:p w:rsidR="00DF793F" w:rsidRDefault="00DF793F" w:rsidP="00C5765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08EA">
              <w:rPr>
                <w:rFonts w:ascii="Times New Roman" w:hAnsi="Times New Roman"/>
                <w:sz w:val="28"/>
                <w:szCs w:val="28"/>
              </w:rPr>
              <w:t>Подведение итогов: сегодня мы с вами научились правильно са</w:t>
            </w:r>
            <w:r>
              <w:rPr>
                <w:rFonts w:ascii="Times New Roman" w:hAnsi="Times New Roman"/>
                <w:sz w:val="28"/>
                <w:szCs w:val="28"/>
              </w:rPr>
              <w:t>жа</w:t>
            </w:r>
            <w:r w:rsidRPr="000208EA">
              <w:rPr>
                <w:rFonts w:ascii="Times New Roman" w:hAnsi="Times New Roman"/>
                <w:sz w:val="28"/>
                <w:szCs w:val="28"/>
              </w:rPr>
              <w:t>ть лук. Но чтобы он у нас вырос, нам нужно за ним ухаживать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После из нашего лука вырастут зеленые листики, зеленый лук, перо. В нем тоже много витаминов </w:t>
            </w:r>
            <w:r w:rsidRPr="000208EA">
              <w:rPr>
                <w:rFonts w:ascii="Times New Roman" w:hAnsi="Times New Roman"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E0A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 будем ухаживать и наблюдать, как растет лук, а когда лук вырастет, мы срежем зеленые листочки и сделаем салат, и никакие болезни не будут страшны.</w:t>
            </w:r>
          </w:p>
          <w:p w:rsidR="00DF793F" w:rsidRPr="002026F0" w:rsidRDefault="00DF793F" w:rsidP="00C5765E"/>
        </w:tc>
        <w:tc>
          <w:tcPr>
            <w:tcW w:w="2551" w:type="dxa"/>
          </w:tcPr>
          <w:p w:rsidR="00DF793F" w:rsidRPr="002026F0" w:rsidRDefault="00DF793F" w:rsidP="00C5765E"/>
          <w:p w:rsidR="00DF793F" w:rsidRPr="002C7DA3" w:rsidRDefault="00DF793F" w:rsidP="00C5765E">
            <w:pPr>
              <w:rPr>
                <w:sz w:val="28"/>
                <w:szCs w:val="28"/>
              </w:rPr>
            </w:pPr>
            <w:r w:rsidRPr="002C7DA3">
              <w:rPr>
                <w:sz w:val="28"/>
                <w:szCs w:val="28"/>
              </w:rPr>
              <w:t>Воспитатель в</w:t>
            </w:r>
            <w:r>
              <w:rPr>
                <w:sz w:val="28"/>
                <w:szCs w:val="28"/>
              </w:rPr>
              <w:t>едет диалог с детьми в кругу</w:t>
            </w:r>
            <w:r w:rsidRPr="002C7DA3">
              <w:rPr>
                <w:sz w:val="28"/>
                <w:szCs w:val="28"/>
              </w:rPr>
              <w:t>.</w:t>
            </w:r>
          </w:p>
          <w:p w:rsidR="00DF793F" w:rsidRPr="002C7DA3" w:rsidRDefault="00DF793F" w:rsidP="00C5765E">
            <w:pPr>
              <w:rPr>
                <w:sz w:val="28"/>
                <w:szCs w:val="28"/>
              </w:rPr>
            </w:pPr>
          </w:p>
          <w:p w:rsidR="00DF793F" w:rsidRPr="002C7DA3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отгадать загадки.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поиграть в игру. 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Объясняет правила.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Загадывает загадку.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Мотивирует на дальнейшую деятельность.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Ведет беседу с детьми.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Проговаривает слова. Показывает движение.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вырастить лук. </w:t>
            </w:r>
            <w:r>
              <w:rPr>
                <w:sz w:val="28"/>
                <w:szCs w:val="28"/>
              </w:rPr>
              <w:lastRenderedPageBreak/>
              <w:t>Показывает последовательность работы. Помогает детям надеть фартуки.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наблюдает за </w:t>
            </w:r>
            <w:r>
              <w:rPr>
                <w:sz w:val="28"/>
                <w:szCs w:val="28"/>
              </w:rPr>
              <w:lastRenderedPageBreak/>
              <w:t>детьми.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произнести волшебные слова.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>
              <w:rPr>
                <w:sz w:val="28"/>
                <w:szCs w:val="28"/>
              </w:rPr>
              <w:lastRenderedPageBreak/>
              <w:t>хвалит, оказывает помощь детям.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Выражает признательность.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Поощряет детей к высказыванию.</w:t>
            </w:r>
          </w:p>
          <w:p w:rsidR="00DF793F" w:rsidRPr="002C7DA3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детей закрыть глазки, гладит всех по голове и хвалит.</w:t>
            </w:r>
          </w:p>
        </w:tc>
        <w:tc>
          <w:tcPr>
            <w:tcW w:w="3686" w:type="dxa"/>
          </w:tcPr>
          <w:p w:rsidR="00DF793F" w:rsidRPr="002026F0" w:rsidRDefault="00DF793F" w:rsidP="00C5765E"/>
          <w:p w:rsidR="00DF793F" w:rsidRDefault="00DF793F" w:rsidP="00C5765E">
            <w:r>
              <w:rPr>
                <w:sz w:val="28"/>
                <w:szCs w:val="28"/>
              </w:rPr>
              <w:t>Дети отвечают на вопросы. Пожелание детей друг другу.</w:t>
            </w:r>
          </w:p>
          <w:p w:rsidR="00DF793F" w:rsidRDefault="00DF793F" w:rsidP="00C5765E"/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загадки.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Соглашаются поиграть. Слушают правила игры.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загадку.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Поддерживают беседу.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картины.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слова. Выполняют движения.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встают по обе стороны стола, рассматривают  землю. Составляют </w:t>
            </w:r>
            <w:r>
              <w:rPr>
                <w:sz w:val="28"/>
                <w:szCs w:val="28"/>
              </w:rPr>
              <w:lastRenderedPageBreak/>
              <w:t>алгоритм последовательности. Приступают к работе.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набирают в формы землю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двое детей в одну </w:t>
            </w:r>
            <w:r>
              <w:rPr>
                <w:sz w:val="28"/>
                <w:szCs w:val="28"/>
              </w:rPr>
              <w:lastRenderedPageBreak/>
              <w:t>форму).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показывают у луковицы донце и верхушку. Показывают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ткуда будет расти зеленый лук.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gramStart"/>
            <w:r>
              <w:rPr>
                <w:sz w:val="28"/>
                <w:szCs w:val="28"/>
              </w:rPr>
              <w:t>садят</w:t>
            </w:r>
            <w:proofErr w:type="gramEnd"/>
            <w:r>
              <w:rPr>
                <w:sz w:val="28"/>
                <w:szCs w:val="28"/>
              </w:rPr>
              <w:t xml:space="preserve"> лук в землю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поливают лук.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слова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садятся на стульчики перед мольбертом, передают </w:t>
            </w:r>
            <w:r>
              <w:rPr>
                <w:sz w:val="28"/>
                <w:szCs w:val="28"/>
              </w:rPr>
              <w:lastRenderedPageBreak/>
              <w:t>свои впечатления о совместной деятельности.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рассказывают то, что запомнили.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улыбаются, они довольны, что их хвалят за трудолюбие, отзывчивость, внимательность, наблюдательность доброту.</w:t>
            </w:r>
          </w:p>
          <w:p w:rsidR="00DF793F" w:rsidRPr="002026F0" w:rsidRDefault="00DF793F" w:rsidP="00C5765E"/>
        </w:tc>
        <w:tc>
          <w:tcPr>
            <w:tcW w:w="2126" w:type="dxa"/>
          </w:tcPr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Дети </w:t>
            </w:r>
            <w:proofErr w:type="gramStart"/>
            <w:r>
              <w:rPr>
                <w:sz w:val="28"/>
                <w:szCs w:val="28"/>
              </w:rPr>
              <w:t>знают</w:t>
            </w:r>
            <w:proofErr w:type="gramEnd"/>
            <w:r>
              <w:rPr>
                <w:sz w:val="28"/>
                <w:szCs w:val="28"/>
              </w:rPr>
              <w:t xml:space="preserve"> какое сейчас время года и признаки весны.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знают овощи.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Узнают овощи на ощупь. Могут их описать.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на дальнейшую деятельность. Дети знают строение луковицы.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двигательной активности.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знают, почему сейчас нельзя сделать огород на </w:t>
            </w:r>
            <w:r>
              <w:rPr>
                <w:sz w:val="28"/>
                <w:szCs w:val="28"/>
              </w:rPr>
              <w:lastRenderedPageBreak/>
              <w:t>улице.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Общение детей между собой дружелюбное, спокойное. Они помогают друг другу. 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дружно трудятся.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справляются с посадкой лука.</w:t>
            </w: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</w:p>
          <w:p w:rsidR="00DF793F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lastRenderedPageBreak/>
              <w:t>запомнили, как надо ухаживать за луком, чтобы он быстрее стал зеленым.</w:t>
            </w:r>
          </w:p>
          <w:p w:rsidR="00DF793F" w:rsidRPr="00EB7E89" w:rsidRDefault="00DF793F" w:rsidP="00C57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испытали положительные эмоции от познавательно-исследовательской деятельности, от  полезного труда.</w:t>
            </w:r>
          </w:p>
        </w:tc>
      </w:tr>
    </w:tbl>
    <w:p w:rsidR="00DF793F" w:rsidRPr="00086F9E" w:rsidRDefault="00DF793F" w:rsidP="00DF793F">
      <w:pPr>
        <w:rPr>
          <w:sz w:val="28"/>
          <w:szCs w:val="28"/>
        </w:rPr>
      </w:pPr>
    </w:p>
    <w:p w:rsidR="00DF793F" w:rsidRDefault="00DF793F" w:rsidP="00DF793F">
      <w:pPr>
        <w:spacing w:line="360" w:lineRule="auto"/>
        <w:jc w:val="center"/>
        <w:rPr>
          <w:b/>
          <w:sz w:val="28"/>
          <w:szCs w:val="28"/>
        </w:rPr>
      </w:pPr>
    </w:p>
    <w:p w:rsidR="00FF2F6E" w:rsidRDefault="00FF2F6E"/>
    <w:sectPr w:rsidR="00FF2F6E" w:rsidSect="00DF79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56FC"/>
    <w:multiLevelType w:val="hybridMultilevel"/>
    <w:tmpl w:val="51A21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81C27"/>
    <w:multiLevelType w:val="hybridMultilevel"/>
    <w:tmpl w:val="5C5E1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793F"/>
    <w:rsid w:val="00DF793F"/>
    <w:rsid w:val="00FF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9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2017-11-22T02:58:00Z</dcterms:created>
  <dcterms:modified xsi:type="dcterms:W3CDTF">2017-11-22T03:01:00Z</dcterms:modified>
</cp:coreProperties>
</file>